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2A06B6FE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363DD4">
        <w:rPr>
          <w:b/>
          <w:bCs/>
        </w:rPr>
        <w:t>11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3C5EDD3" w:rsidR="009E52BC" w:rsidRPr="007334C0" w:rsidRDefault="00363DD4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78D1231D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Функциональные стили языка</w:t>
            </w:r>
          </w:p>
          <w:p w14:paraId="10B6D371" w14:textId="523B769D" w:rsidR="009E52BC" w:rsidRPr="00363DD4" w:rsidRDefault="009E52BC" w:rsidP="009E5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40EBCEAB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50DA4D46" w14:textId="541D55DE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70D6C3AB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Упр.544</w:t>
            </w:r>
          </w:p>
          <w:p w14:paraId="61D34B3F" w14:textId="46235269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53" w:type="dxa"/>
          </w:tcPr>
          <w:p w14:paraId="0BC7427D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22.05</w:t>
            </w:r>
          </w:p>
          <w:p w14:paraId="01FAA168" w14:textId="5EA6F574" w:rsidR="009E52BC" w:rsidRPr="00F207C1" w:rsidRDefault="009E52BC" w:rsidP="009E52BC">
            <w:pPr>
              <w:jc w:val="both"/>
            </w:pPr>
          </w:p>
        </w:tc>
      </w:tr>
      <w:tr w:rsidR="00C5588E" w:rsidRPr="007334C0" w14:paraId="07FF1AB6" w14:textId="77777777" w:rsidTr="00231D6E">
        <w:tc>
          <w:tcPr>
            <w:tcW w:w="637" w:type="dxa"/>
          </w:tcPr>
          <w:p w14:paraId="5FA01AA7" w14:textId="3DF42490" w:rsidR="00C5588E" w:rsidRPr="007334C0" w:rsidRDefault="00C5588E" w:rsidP="00C5588E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14:paraId="1C2B56EE" w14:textId="6036672E" w:rsidR="00C5588E" w:rsidRDefault="00C5588E" w:rsidP="00C5588E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7454C5EB" w14:textId="77777777" w:rsidR="005801E6" w:rsidRDefault="005801E6" w:rsidP="00C5588E">
            <w:pPr>
              <w:jc w:val="both"/>
            </w:pPr>
            <w:r>
              <w:t>В.Распутин «Последний поклон».</w:t>
            </w:r>
          </w:p>
          <w:p w14:paraId="45B2AF45" w14:textId="7339B7DD" w:rsidR="00C5588E" w:rsidRPr="005801E6" w:rsidRDefault="005801E6" w:rsidP="00C5588E">
            <w:pPr>
              <w:jc w:val="both"/>
              <w:rPr>
                <w:sz w:val="22"/>
                <w:szCs w:val="22"/>
              </w:rPr>
            </w:pPr>
            <w:r>
              <w:t>2.А.Солженицын «Один день Ивана Денисовича».</w:t>
            </w:r>
          </w:p>
        </w:tc>
        <w:tc>
          <w:tcPr>
            <w:tcW w:w="4895" w:type="dxa"/>
          </w:tcPr>
          <w:p w14:paraId="3BE630A4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72FAB67E" w14:textId="500B97C2" w:rsidR="00C5588E" w:rsidRPr="001C3FEB" w:rsidRDefault="00C5588E" w:rsidP="00C5588E">
            <w:pPr>
              <w:jc w:val="both"/>
            </w:pPr>
          </w:p>
        </w:tc>
        <w:tc>
          <w:tcPr>
            <w:tcW w:w="2291" w:type="dxa"/>
          </w:tcPr>
          <w:p w14:paraId="2454CC48" w14:textId="2826A1B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Стр.389, в.1 (письменно). Стр.405 Вопросы 1-5</w:t>
            </w:r>
          </w:p>
          <w:p w14:paraId="1737E41B" w14:textId="0610DD6F" w:rsidR="00C5588E" w:rsidRPr="001C3FEB" w:rsidRDefault="00C5588E" w:rsidP="00C5588E">
            <w:pPr>
              <w:jc w:val="both"/>
            </w:pPr>
          </w:p>
        </w:tc>
        <w:tc>
          <w:tcPr>
            <w:tcW w:w="2953" w:type="dxa"/>
          </w:tcPr>
          <w:p w14:paraId="49EA11E8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23.05</w:t>
            </w:r>
          </w:p>
          <w:p w14:paraId="56369BAD" w14:textId="2931A451" w:rsidR="00C5588E" w:rsidRPr="001C3FEB" w:rsidRDefault="00C5588E" w:rsidP="00C5588E">
            <w:pPr>
              <w:jc w:val="both"/>
            </w:pPr>
          </w:p>
        </w:tc>
      </w:tr>
      <w:tr w:rsidR="004A6BDC" w:rsidRPr="007334C0" w14:paraId="5D34298B" w14:textId="77777777" w:rsidTr="00C5588E">
        <w:trPr>
          <w:trHeight w:val="278"/>
        </w:trPr>
        <w:tc>
          <w:tcPr>
            <w:tcW w:w="637" w:type="dxa"/>
          </w:tcPr>
          <w:p w14:paraId="1575133D" w14:textId="5A2B73EA" w:rsidR="004A6BDC" w:rsidRPr="007334C0" w:rsidRDefault="004A6BDC" w:rsidP="004A6BDC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14:paraId="2B1F067C" w14:textId="627EBF0C" w:rsidR="004A6BDC" w:rsidRPr="007334C0" w:rsidRDefault="004A6BDC" w:rsidP="004A6BDC">
            <w:pPr>
              <w:jc w:val="both"/>
            </w:pPr>
            <w:r>
              <w:t>Английский язык</w:t>
            </w:r>
          </w:p>
        </w:tc>
        <w:tc>
          <w:tcPr>
            <w:tcW w:w="2193" w:type="dxa"/>
          </w:tcPr>
          <w:p w14:paraId="40363899" w14:textId="77777777" w:rsidR="004A6BDC" w:rsidRDefault="004A6BDC" w:rsidP="004A6BDC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Module</w:t>
            </w:r>
            <w:r w:rsidRPr="004A6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7с.  </w:t>
            </w:r>
            <w:r>
              <w:rPr>
                <w:b w:val="0"/>
                <w:sz w:val="24"/>
                <w:szCs w:val="24"/>
              </w:rPr>
              <w:t>Грамматика. Условные предложения трех типов</w:t>
            </w:r>
          </w:p>
          <w:p w14:paraId="476FC30E" w14:textId="364C1E6B" w:rsidR="004A6BDC" w:rsidRPr="00A83101" w:rsidRDefault="004A6BDC" w:rsidP="004A6BDC">
            <w:pPr>
              <w:rPr>
                <w:bCs/>
              </w:rPr>
            </w:pPr>
          </w:p>
        </w:tc>
        <w:tc>
          <w:tcPr>
            <w:tcW w:w="4895" w:type="dxa"/>
          </w:tcPr>
          <w:p w14:paraId="7B2615AD" w14:textId="77777777" w:rsidR="004A6BDC" w:rsidRDefault="004A6BDC" w:rsidP="004A6BDC">
            <w:r>
              <w:t>Учебник: с 124</w:t>
            </w:r>
          </w:p>
          <w:p w14:paraId="7F1A94B7" w14:textId="77777777" w:rsidR="004A6BDC" w:rsidRDefault="004A6BDC" w:rsidP="004A6BDC"/>
          <w:p w14:paraId="39C82EE3" w14:textId="77777777" w:rsidR="004A6BDC" w:rsidRDefault="004A6BDC" w:rsidP="004A6BDC">
            <w:r>
              <w:t xml:space="preserve">Грамматический справочник на стр. </w:t>
            </w:r>
            <w:r>
              <w:rPr>
                <w:lang w:val="en-US"/>
              </w:rPr>
              <w:t>GR</w:t>
            </w:r>
            <w:r>
              <w:t>16-</w:t>
            </w:r>
            <w:r>
              <w:rPr>
                <w:lang w:val="en-US"/>
              </w:rPr>
              <w:t>GR</w:t>
            </w:r>
            <w:r>
              <w:t>17</w:t>
            </w:r>
          </w:p>
          <w:p w14:paraId="4FBB7E6D" w14:textId="77777777" w:rsidR="004A6BDC" w:rsidRDefault="004A6BDC" w:rsidP="004A6BDC"/>
          <w:p w14:paraId="66EDEBC5" w14:textId="77777777" w:rsidR="004A6BDC" w:rsidRDefault="004A6BDC" w:rsidP="004A6BDC"/>
          <w:p w14:paraId="259ADD42" w14:textId="4B0FC02B" w:rsidR="004A6BDC" w:rsidRPr="00A83101" w:rsidRDefault="004A6BDC" w:rsidP="004A6BDC">
            <w:pPr>
              <w:rPr>
                <w:bCs/>
              </w:rPr>
            </w:pPr>
          </w:p>
        </w:tc>
        <w:tc>
          <w:tcPr>
            <w:tcW w:w="2291" w:type="dxa"/>
          </w:tcPr>
          <w:p w14:paraId="507ACC0B" w14:textId="344EE837" w:rsidR="004A6BDC" w:rsidRDefault="004A6BDC" w:rsidP="004A6BDC">
            <w:r>
              <w:t>1.Учебник стр. 124 упр. 1. Прочитать правило. Письменно его перевести, схема. Списать предложения и перевести.</w:t>
            </w:r>
          </w:p>
          <w:p w14:paraId="11F295EB" w14:textId="7F5C02DF" w:rsidR="004A6BDC" w:rsidRDefault="004A6BDC" w:rsidP="004A6BDC">
            <w:r>
              <w:t xml:space="preserve">2.Открыть Грамматический справочник на стр. </w:t>
            </w:r>
            <w:r>
              <w:rPr>
                <w:lang w:val="en-US"/>
              </w:rPr>
              <w:t>GR</w:t>
            </w:r>
            <w:r>
              <w:t>12-</w:t>
            </w:r>
            <w:r>
              <w:rPr>
                <w:lang w:val="en-US"/>
              </w:rPr>
              <w:t>GR</w:t>
            </w:r>
            <w:r>
              <w:t>13</w:t>
            </w:r>
          </w:p>
          <w:p w14:paraId="5406E001" w14:textId="496AB95F" w:rsidR="004A6BDC" w:rsidRDefault="004A6BDC" w:rsidP="004A6BDC">
            <w:r>
              <w:t>3. Прочитать правила образования Условных предложений. Списать схемы примерами.</w:t>
            </w:r>
          </w:p>
          <w:p w14:paraId="754D3888" w14:textId="1E564F40" w:rsidR="004A6BDC" w:rsidRDefault="004A6BDC" w:rsidP="004A6BDC">
            <w:r>
              <w:lastRenderedPageBreak/>
              <w:t>4. упр. 2 Письменно с переводом, дать ответ на вопрос.</w:t>
            </w:r>
          </w:p>
          <w:p w14:paraId="2E7EB6C3" w14:textId="7AF09461" w:rsidR="004A6BDC" w:rsidRDefault="004A6BDC" w:rsidP="004A6BDC">
            <w:r>
              <w:t>5. упр. 3 списать предложения с переводом</w:t>
            </w:r>
          </w:p>
          <w:p w14:paraId="4E362C55" w14:textId="228F503E" w:rsidR="004A6BDC" w:rsidRPr="004A6BDC" w:rsidRDefault="004A6BDC" w:rsidP="004A6BDC">
            <w:pPr>
              <w:rPr>
                <w:b/>
              </w:rPr>
            </w:pPr>
            <w:r>
              <w:t xml:space="preserve">6.Составить три своих предложения на англ. яз. на каждый тип условного предложения. </w:t>
            </w:r>
          </w:p>
          <w:p w14:paraId="0F4F9C63" w14:textId="28959609" w:rsidR="004A6BDC" w:rsidRDefault="004A6BDC" w:rsidP="004A6BDC">
            <w:pPr>
              <w:rPr>
                <w:b/>
              </w:rPr>
            </w:pPr>
            <w:r>
              <w:rPr>
                <w:b/>
              </w:rPr>
              <w:t>7.ЕГЭ. Сочинение «Если бы я был президентом/ If I Were A President»</w:t>
            </w:r>
          </w:p>
          <w:p w14:paraId="4126F967" w14:textId="0DA9B2C3" w:rsidR="004A6BDC" w:rsidRPr="004B1ECC" w:rsidRDefault="004A6BDC" w:rsidP="004A6BDC">
            <w:r>
              <w:t>Фото.</w:t>
            </w:r>
          </w:p>
        </w:tc>
        <w:tc>
          <w:tcPr>
            <w:tcW w:w="2953" w:type="dxa"/>
          </w:tcPr>
          <w:p w14:paraId="0F3AC8C0" w14:textId="54FBB031" w:rsidR="004A6BDC" w:rsidRPr="004B1ECC" w:rsidRDefault="004A6BDC" w:rsidP="004A6BDC">
            <w:pPr>
              <w:rPr>
                <w:bCs/>
              </w:rPr>
            </w:pPr>
            <w:r w:rsidRPr="004B1ECC">
              <w:lastRenderedPageBreak/>
              <w:t>Выполненные задания отправлять на эл.</w:t>
            </w:r>
            <w:r>
              <w:t xml:space="preserve"> </w:t>
            </w:r>
            <w:r w:rsidRPr="004B1ECC">
              <w:t>почту до следующего урока mtv3_34@</w:t>
            </w:r>
            <w:r w:rsidRPr="004B1ECC">
              <w:rPr>
                <w:lang w:val="en-US"/>
              </w:rPr>
              <w:t>mail</w:t>
            </w:r>
            <w:r w:rsidRPr="004B1ECC">
              <w:t>.</w:t>
            </w:r>
            <w:r w:rsidRPr="004B1ECC">
              <w:rPr>
                <w:lang w:val="en-US"/>
              </w:rPr>
              <w:t>ru</w:t>
            </w:r>
          </w:p>
        </w:tc>
      </w:tr>
      <w:tr w:rsidR="004A6BDC" w:rsidRPr="007334C0" w14:paraId="27BA536E" w14:textId="77777777" w:rsidTr="00231D6E">
        <w:tc>
          <w:tcPr>
            <w:tcW w:w="637" w:type="dxa"/>
          </w:tcPr>
          <w:p w14:paraId="403C472E" w14:textId="500ABC69" w:rsidR="004A6BDC" w:rsidRPr="007334C0" w:rsidRDefault="004A6BDC" w:rsidP="004A6BDC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14:paraId="6383759E" w14:textId="2C8E2ABB" w:rsidR="004A6BDC" w:rsidRDefault="004A6BDC" w:rsidP="004A6BDC">
            <w:pPr>
              <w:jc w:val="both"/>
            </w:pPr>
            <w:r>
              <w:t>Информатика и ИКТ</w:t>
            </w:r>
          </w:p>
        </w:tc>
        <w:tc>
          <w:tcPr>
            <w:tcW w:w="2193" w:type="dxa"/>
          </w:tcPr>
          <w:p w14:paraId="45441A4C" w14:textId="266CB227" w:rsidR="004A6BDC" w:rsidRPr="004A6BDC" w:rsidRDefault="004A6BDC" w:rsidP="004A6BDC">
            <w:pPr>
              <w:jc w:val="both"/>
            </w:pPr>
            <w:r w:rsidRPr="004A6BDC">
              <w:t>Информационное общество.</w:t>
            </w:r>
          </w:p>
        </w:tc>
        <w:tc>
          <w:tcPr>
            <w:tcW w:w="4895" w:type="dxa"/>
          </w:tcPr>
          <w:p w14:paraId="60B19EAA" w14:textId="6A6C76BE" w:rsidR="004A6BDC" w:rsidRPr="004A6BDC" w:rsidRDefault="00751E19" w:rsidP="004A6BDC">
            <w:pPr>
              <w:jc w:val="both"/>
            </w:pPr>
            <w:r>
              <w:t>П. 43 (конспект</w:t>
            </w:r>
            <w:bookmarkStart w:id="0" w:name="_GoBack"/>
            <w:bookmarkEnd w:id="0"/>
            <w:r>
              <w:t>)</w:t>
            </w:r>
          </w:p>
        </w:tc>
        <w:tc>
          <w:tcPr>
            <w:tcW w:w="2291" w:type="dxa"/>
          </w:tcPr>
          <w:p w14:paraId="1920BD6C" w14:textId="18DE8BC0" w:rsidR="004A6BDC" w:rsidRPr="004A6BDC" w:rsidRDefault="004A6BDC" w:rsidP="004A6BDC">
            <w:pPr>
              <w:jc w:val="both"/>
            </w:pPr>
          </w:p>
        </w:tc>
        <w:tc>
          <w:tcPr>
            <w:tcW w:w="2953" w:type="dxa"/>
          </w:tcPr>
          <w:p w14:paraId="180F8DA9" w14:textId="0A905AA3" w:rsidR="004A6BDC" w:rsidRPr="004A6BDC" w:rsidRDefault="004A6BDC" w:rsidP="004A6BDC">
            <w:pPr>
              <w:jc w:val="both"/>
            </w:pPr>
            <w:r w:rsidRPr="004A6BDC">
              <w:t>До 23.05</w:t>
            </w:r>
          </w:p>
        </w:tc>
      </w:tr>
      <w:tr w:rsidR="004A6BDC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4A6BDC" w:rsidRPr="007334C0" w:rsidRDefault="004A6BDC" w:rsidP="004A6BDC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B980F11" w14:textId="4E5ED2C1" w:rsidR="004A6BDC" w:rsidRPr="007334C0" w:rsidRDefault="004A6BDC" w:rsidP="004A6BDC">
            <w:pPr>
              <w:jc w:val="both"/>
            </w:pPr>
            <w:r>
              <w:t>История</w:t>
            </w:r>
          </w:p>
        </w:tc>
        <w:tc>
          <w:tcPr>
            <w:tcW w:w="2193" w:type="dxa"/>
          </w:tcPr>
          <w:p w14:paraId="05765D4A" w14:textId="1E3E40C3" w:rsidR="004A6BDC" w:rsidRPr="004A6BDC" w:rsidRDefault="004A6BDC" w:rsidP="004A6BDC">
            <w:pPr>
              <w:jc w:val="both"/>
            </w:pPr>
            <w:r w:rsidRPr="004A6BDC">
              <w:rPr>
                <w:lang w:eastAsia="en-US"/>
              </w:rPr>
              <w:t>Страны Азии, Африки и Латинской Америки на современном этапе развития</w:t>
            </w:r>
          </w:p>
        </w:tc>
        <w:tc>
          <w:tcPr>
            <w:tcW w:w="4895" w:type="dxa"/>
          </w:tcPr>
          <w:p w14:paraId="28E598FB" w14:textId="0B4A826F" w:rsidR="004A6BDC" w:rsidRPr="004A6BDC" w:rsidRDefault="004A6BDC" w:rsidP="004A6BDC">
            <w:pPr>
              <w:jc w:val="both"/>
            </w:pPr>
            <w:r w:rsidRPr="004A6BDC">
              <w:t>параграф № 58</w:t>
            </w:r>
          </w:p>
        </w:tc>
        <w:tc>
          <w:tcPr>
            <w:tcW w:w="2291" w:type="dxa"/>
          </w:tcPr>
          <w:p w14:paraId="0B2A9866" w14:textId="447A96EB" w:rsidR="004A6BDC" w:rsidRPr="004A6BDC" w:rsidRDefault="004A6BDC" w:rsidP="004A6BDC">
            <w:pPr>
              <w:jc w:val="both"/>
            </w:pPr>
            <w:r w:rsidRPr="004A6BDC">
              <w:t>Прочитать параграф № 58 электронного учебника: Страны Азии, Африки и Латинской Америки на современном этапе развития. Письменно ответить на вопросы №3,5,6 на стр. 421.</w:t>
            </w:r>
          </w:p>
        </w:tc>
        <w:tc>
          <w:tcPr>
            <w:tcW w:w="2953" w:type="dxa"/>
          </w:tcPr>
          <w:p w14:paraId="4A3192BA" w14:textId="77777777" w:rsidR="004A6BDC" w:rsidRDefault="004A6BDC" w:rsidP="004A6BDC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7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7C2531E8" w14:textId="3F7E5532" w:rsidR="004A6BDC" w:rsidRPr="004B1ECC" w:rsidRDefault="004A6BDC" w:rsidP="004A6BDC">
            <w:pPr>
              <w:jc w:val="both"/>
            </w:pPr>
            <w:r w:rsidRPr="004B1ECC">
              <w:t xml:space="preserve">до </w:t>
            </w:r>
            <w:r>
              <w:t>21</w:t>
            </w:r>
            <w:r w:rsidRPr="004B1ECC">
              <w:t>.0</w:t>
            </w:r>
            <w:r>
              <w:t>5.</w:t>
            </w:r>
          </w:p>
        </w:tc>
      </w:tr>
      <w:tr w:rsidR="004A6BDC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4A6BDC" w:rsidRPr="007334C0" w:rsidRDefault="004A6BDC" w:rsidP="004A6BDC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4A6BDC" w:rsidRDefault="004A6BDC" w:rsidP="004A6BDC">
            <w:pPr>
              <w:jc w:val="both"/>
            </w:pPr>
          </w:p>
        </w:tc>
        <w:tc>
          <w:tcPr>
            <w:tcW w:w="2193" w:type="dxa"/>
          </w:tcPr>
          <w:p w14:paraId="056150B9" w14:textId="55473588" w:rsidR="004A6BDC" w:rsidRPr="004A6BDC" w:rsidRDefault="004A6BDC" w:rsidP="004A6BDC">
            <w:pPr>
              <w:jc w:val="both"/>
            </w:pPr>
            <w:r w:rsidRPr="004A6BDC">
              <w:rPr>
                <w:lang w:eastAsia="en-US"/>
              </w:rPr>
              <w:t>Россия и складывание новой системы международных отношений</w:t>
            </w:r>
          </w:p>
        </w:tc>
        <w:tc>
          <w:tcPr>
            <w:tcW w:w="4895" w:type="dxa"/>
          </w:tcPr>
          <w:p w14:paraId="016270D9" w14:textId="333E0152" w:rsidR="004A6BDC" w:rsidRPr="004A6BDC" w:rsidRDefault="004A6BDC" w:rsidP="004A6BDC">
            <w:pPr>
              <w:jc w:val="both"/>
            </w:pPr>
            <w:r w:rsidRPr="004A6BDC">
              <w:t>параграф № 59</w:t>
            </w:r>
          </w:p>
        </w:tc>
        <w:tc>
          <w:tcPr>
            <w:tcW w:w="2291" w:type="dxa"/>
          </w:tcPr>
          <w:p w14:paraId="388FEBAE" w14:textId="6C973F38" w:rsidR="004A6BDC" w:rsidRPr="004A6BDC" w:rsidRDefault="004A6BDC" w:rsidP="004A6BDC">
            <w:pPr>
              <w:jc w:val="both"/>
            </w:pPr>
            <w:r w:rsidRPr="004A6BDC">
              <w:t>Прочитать параграф № 59 электронного учебника: Россия и складывание новой системы международных отношений. Сделать конспект. На стр. 429 письменно ответить на вопросы №3,5.</w:t>
            </w:r>
          </w:p>
        </w:tc>
        <w:tc>
          <w:tcPr>
            <w:tcW w:w="2953" w:type="dxa"/>
          </w:tcPr>
          <w:p w14:paraId="27BA1AF0" w14:textId="77777777" w:rsidR="004A6BDC" w:rsidRDefault="004A6BDC" w:rsidP="004A6BDC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8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04514A8E" w14:textId="7041E809" w:rsidR="004A6BDC" w:rsidRPr="004B1ECC" w:rsidRDefault="004A6BDC" w:rsidP="004A6BDC">
            <w:pPr>
              <w:jc w:val="both"/>
            </w:pPr>
            <w:r w:rsidRPr="004B1ECC">
              <w:t>До</w:t>
            </w:r>
            <w:r>
              <w:t xml:space="preserve"> 23</w:t>
            </w:r>
            <w:r w:rsidRPr="004B1ECC">
              <w:t>.0</w:t>
            </w:r>
            <w:r>
              <w:t>5.</w:t>
            </w:r>
          </w:p>
        </w:tc>
      </w:tr>
      <w:tr w:rsidR="004A6BDC" w:rsidRPr="007334C0" w14:paraId="472223C1" w14:textId="77777777" w:rsidTr="00231D6E">
        <w:tc>
          <w:tcPr>
            <w:tcW w:w="637" w:type="dxa"/>
          </w:tcPr>
          <w:p w14:paraId="0174C92E" w14:textId="3E36B7D6" w:rsidR="004A6BDC" w:rsidRPr="007334C0" w:rsidRDefault="004A6BDC" w:rsidP="004A6BDC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7856A7C0" w14:textId="30D921DD" w:rsidR="004A6BDC" w:rsidRDefault="004A6BDC" w:rsidP="004A6BDC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3F092918" w14:textId="77777777" w:rsidR="004A6BDC" w:rsidRDefault="004A6BDC" w:rsidP="004A6BDC">
            <w:pPr>
              <w:pStyle w:val="5"/>
              <w:outlineLvl w:val="4"/>
              <w:rPr>
                <w:b w:val="0"/>
                <w:bCs w:val="0"/>
                <w:color w:val="1D1D1B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D1D1B"/>
                <w:sz w:val="24"/>
                <w:szCs w:val="24"/>
                <w:lang w:eastAsia="en-US"/>
              </w:rPr>
              <w:t>«Валютный рынок»</w:t>
            </w:r>
          </w:p>
          <w:p w14:paraId="2F6E59E0" w14:textId="769B9C33" w:rsidR="004A6BDC" w:rsidRPr="001B728C" w:rsidRDefault="004A6BDC" w:rsidP="004A6BDC">
            <w:pPr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3658FED5" w14:textId="02AEE30A" w:rsidR="004A6BDC" w:rsidRDefault="004A6BDC" w:rsidP="004A6BDC">
            <w:pPr>
              <w:rPr>
                <w:lang w:eastAsia="en-US"/>
              </w:rPr>
            </w:pPr>
            <w:r>
              <w:rPr>
                <w:lang w:eastAsia="en-US"/>
              </w:rPr>
              <w:t>Платформа РЭШ – урок № 18</w:t>
            </w:r>
          </w:p>
          <w:p w14:paraId="377AC5C2" w14:textId="387022B4" w:rsidR="004A6BDC" w:rsidRPr="001B728C" w:rsidRDefault="004A6BDC" w:rsidP="004A6BDC"/>
        </w:tc>
        <w:tc>
          <w:tcPr>
            <w:tcW w:w="2291" w:type="dxa"/>
            <w:shd w:val="clear" w:color="auto" w:fill="auto"/>
          </w:tcPr>
          <w:p w14:paraId="0F350DC5" w14:textId="77777777" w:rsidR="004A6BDC" w:rsidRDefault="004A6BDC" w:rsidP="004A6BDC">
            <w:pPr>
              <w:rPr>
                <w:lang w:eastAsia="en-US"/>
              </w:rPr>
            </w:pPr>
            <w:r>
              <w:rPr>
                <w:lang w:eastAsia="en-US"/>
              </w:rPr>
              <w:t>1. Просмотреть урок и выполнить тренировочные задания, а также контрольные задания вариант 1 и 2.</w:t>
            </w:r>
          </w:p>
          <w:p w14:paraId="015DF09F" w14:textId="77777777" w:rsidR="004A6BDC" w:rsidRDefault="004A6BDC" w:rsidP="004A6BDC">
            <w:pPr>
              <w:rPr>
                <w:lang w:eastAsia="en-US"/>
              </w:rPr>
            </w:pPr>
            <w:r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7C018614" w14:textId="0BE4C421" w:rsidR="004A6BDC" w:rsidRPr="001B728C" w:rsidRDefault="004A6BDC" w:rsidP="004A6BDC">
            <w:r>
              <w:rPr>
                <w:lang w:eastAsia="en-US"/>
              </w:rPr>
              <w:t>3. Фото вашего конспекта к данному заданию отправляем учителю на почту.</w:t>
            </w:r>
          </w:p>
        </w:tc>
        <w:tc>
          <w:tcPr>
            <w:tcW w:w="2953" w:type="dxa"/>
            <w:shd w:val="clear" w:color="auto" w:fill="auto"/>
          </w:tcPr>
          <w:p w14:paraId="585BFE64" w14:textId="77777777" w:rsidR="004A6BDC" w:rsidRDefault="004A6BDC" w:rsidP="004A6BDC">
            <w:r>
              <w:t>Задания направить учителю</w:t>
            </w:r>
          </w:p>
          <w:p w14:paraId="5C3B3771" w14:textId="77777777" w:rsidR="004A6BDC" w:rsidRDefault="004A6BDC" w:rsidP="004A6BDC">
            <w:r>
              <w:t xml:space="preserve">посредством электронной почты </w:t>
            </w:r>
          </w:p>
          <w:p w14:paraId="66CAC037" w14:textId="77777777" w:rsidR="004A6BDC" w:rsidRDefault="002C5CE2" w:rsidP="004A6BDC">
            <w:hyperlink r:id="rId9" w:history="1">
              <w:r w:rsidR="004A6BDC">
                <w:rPr>
                  <w:rStyle w:val="a4"/>
                </w:rPr>
                <w:t>6696069@</w:t>
              </w:r>
              <w:r w:rsidR="004A6BDC">
                <w:rPr>
                  <w:rStyle w:val="a4"/>
                  <w:lang w:val="en-US"/>
                </w:rPr>
                <w:t>gmail</w:t>
              </w:r>
              <w:r w:rsidR="004A6BDC">
                <w:rPr>
                  <w:rStyle w:val="a4"/>
                </w:rPr>
                <w:t>.</w:t>
              </w:r>
              <w:r w:rsidR="004A6BDC">
                <w:rPr>
                  <w:rStyle w:val="a4"/>
                  <w:lang w:val="en-US"/>
                </w:rPr>
                <w:t>com</w:t>
              </w:r>
            </w:hyperlink>
            <w:r w:rsidR="004A6BDC">
              <w:t>.</w:t>
            </w:r>
          </w:p>
          <w:p w14:paraId="6181AEF7" w14:textId="0F77D467" w:rsidR="004A6BDC" w:rsidRPr="001B728C" w:rsidRDefault="004A6BDC" w:rsidP="004A6BDC">
            <w:pPr>
              <w:jc w:val="both"/>
            </w:pPr>
          </w:p>
        </w:tc>
      </w:tr>
      <w:tr w:rsidR="004A6BDC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4A6BDC" w:rsidRPr="00582240" w:rsidRDefault="004A6BDC" w:rsidP="004A6BDC">
            <w:pPr>
              <w:jc w:val="center"/>
            </w:pPr>
            <w:r>
              <w:t>7</w:t>
            </w:r>
          </w:p>
        </w:tc>
        <w:tc>
          <w:tcPr>
            <w:tcW w:w="2335" w:type="dxa"/>
            <w:vMerge w:val="restart"/>
          </w:tcPr>
          <w:p w14:paraId="3FDED7FA" w14:textId="5B9BEFB9" w:rsidR="004A6BDC" w:rsidRPr="007334C0" w:rsidRDefault="004A6BDC" w:rsidP="004A6BDC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7F95B2E2" w14:textId="08300EAD" w:rsidR="004A6BDC" w:rsidRPr="00282B07" w:rsidRDefault="004A6BDC" w:rsidP="004A6BDC">
            <w:pPr>
              <w:jc w:val="both"/>
            </w:pPr>
            <w:r>
              <w:rPr>
                <w:bCs/>
                <w:color w:val="000000"/>
              </w:rPr>
              <w:t>Обобщающий «Зарубежная Европа»</w:t>
            </w:r>
          </w:p>
        </w:tc>
        <w:tc>
          <w:tcPr>
            <w:tcW w:w="4895" w:type="dxa"/>
          </w:tcPr>
          <w:p w14:paraId="5BED2C16" w14:textId="2BBD5D91" w:rsidR="004A6BDC" w:rsidRDefault="004A6BDC" w:rsidP="004A6BD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п. 6 – 10</w:t>
            </w:r>
          </w:p>
          <w:p w14:paraId="6DC06D6B" w14:textId="1E8D33B9" w:rsidR="004A6BDC" w:rsidRPr="00282B07" w:rsidRDefault="004A6BDC" w:rsidP="004A6BDC">
            <w:pPr>
              <w:jc w:val="both"/>
            </w:pPr>
          </w:p>
        </w:tc>
        <w:tc>
          <w:tcPr>
            <w:tcW w:w="2291" w:type="dxa"/>
          </w:tcPr>
          <w:p w14:paraId="2CFC8695" w14:textId="37055F0C" w:rsidR="004A6BDC" w:rsidRPr="00282B07" w:rsidRDefault="004A6BDC" w:rsidP="004A6BDC">
            <w:r>
              <w:t>Повторение</w:t>
            </w:r>
          </w:p>
        </w:tc>
        <w:tc>
          <w:tcPr>
            <w:tcW w:w="2953" w:type="dxa"/>
          </w:tcPr>
          <w:p w14:paraId="6EC3CCFB" w14:textId="25FD4D87" w:rsidR="004A6BDC" w:rsidRPr="001B728C" w:rsidRDefault="004A6BDC" w:rsidP="004A6BDC">
            <w:pPr>
              <w:jc w:val="center"/>
            </w:pPr>
            <w:r>
              <w:t>-</w:t>
            </w:r>
          </w:p>
        </w:tc>
      </w:tr>
      <w:tr w:rsidR="004A6BDC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4A6BDC" w:rsidRPr="00582240" w:rsidRDefault="004A6BDC" w:rsidP="004A6BDC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4A6BDC" w:rsidRDefault="004A6BDC" w:rsidP="004A6BDC">
            <w:pPr>
              <w:jc w:val="both"/>
            </w:pPr>
          </w:p>
        </w:tc>
        <w:tc>
          <w:tcPr>
            <w:tcW w:w="2193" w:type="dxa"/>
          </w:tcPr>
          <w:p w14:paraId="76A8B9F4" w14:textId="0BC798CA" w:rsidR="004A6BDC" w:rsidRPr="00282B07" w:rsidRDefault="004A6BDC" w:rsidP="004A6BDC">
            <w:pPr>
              <w:jc w:val="both"/>
            </w:pPr>
            <w:r>
              <w:rPr>
                <w:bCs/>
                <w:color w:val="000000"/>
              </w:rPr>
              <w:t>Обобщающий по теме «Зарубежная Азия»</w:t>
            </w:r>
          </w:p>
        </w:tc>
        <w:tc>
          <w:tcPr>
            <w:tcW w:w="4895" w:type="dxa"/>
          </w:tcPr>
          <w:p w14:paraId="723E59E7" w14:textId="5D0BE0D6" w:rsidR="004A6BDC" w:rsidRDefault="004A6BDC" w:rsidP="004A6B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18 – 23</w:t>
            </w:r>
          </w:p>
          <w:p w14:paraId="41F2B3A3" w14:textId="3A93A7B1" w:rsidR="004A6BDC" w:rsidRPr="00282B07" w:rsidRDefault="004A6BDC" w:rsidP="004A6BDC">
            <w:pPr>
              <w:jc w:val="both"/>
            </w:pPr>
          </w:p>
        </w:tc>
        <w:tc>
          <w:tcPr>
            <w:tcW w:w="2291" w:type="dxa"/>
          </w:tcPr>
          <w:p w14:paraId="16E24092" w14:textId="641C3017" w:rsidR="004A6BDC" w:rsidRPr="00282B07" w:rsidRDefault="004A6BDC" w:rsidP="004A6BDC">
            <w:pPr>
              <w:jc w:val="both"/>
            </w:pPr>
            <w:r>
              <w:t>Повторение</w:t>
            </w:r>
          </w:p>
        </w:tc>
        <w:tc>
          <w:tcPr>
            <w:tcW w:w="2953" w:type="dxa"/>
          </w:tcPr>
          <w:p w14:paraId="00D3D80A" w14:textId="0193F54F" w:rsidR="004A6BDC" w:rsidRPr="007334C0" w:rsidRDefault="004A6BDC" w:rsidP="004A6BDC">
            <w:pPr>
              <w:jc w:val="center"/>
            </w:pPr>
            <w:r>
              <w:t>-</w:t>
            </w:r>
          </w:p>
        </w:tc>
      </w:tr>
      <w:tr w:rsidR="00E90168" w:rsidRPr="007334C0" w14:paraId="603C57BD" w14:textId="77777777" w:rsidTr="00231D6E">
        <w:tc>
          <w:tcPr>
            <w:tcW w:w="637" w:type="dxa"/>
          </w:tcPr>
          <w:p w14:paraId="479F5449" w14:textId="169E5757" w:rsidR="00E90168" w:rsidRPr="007334C0" w:rsidRDefault="00E90168" w:rsidP="00E90168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363BFAFA" w:rsidR="00E90168" w:rsidRPr="007334C0" w:rsidRDefault="00E90168" w:rsidP="00E90168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052E0D2C" w14:textId="67A6014B" w:rsidR="00E90168" w:rsidRPr="00E90168" w:rsidRDefault="00E90168" w:rsidP="00E90168">
            <w:pPr>
              <w:jc w:val="both"/>
            </w:pPr>
            <w:r w:rsidRPr="00E90168">
              <w:t>Квантовые капсулы Бора.</w:t>
            </w:r>
          </w:p>
        </w:tc>
        <w:tc>
          <w:tcPr>
            <w:tcW w:w="4895" w:type="dxa"/>
          </w:tcPr>
          <w:p w14:paraId="6942AE59" w14:textId="668C864A" w:rsidR="00E90168" w:rsidRPr="00E90168" w:rsidRDefault="00E90168" w:rsidP="00E90168">
            <w:r w:rsidRPr="00E90168">
              <w:t>Урок 25</w:t>
            </w:r>
          </w:p>
        </w:tc>
        <w:tc>
          <w:tcPr>
            <w:tcW w:w="2291" w:type="dxa"/>
          </w:tcPr>
          <w:p w14:paraId="52BC044F" w14:textId="3808C23D" w:rsidR="00E90168" w:rsidRPr="00E90168" w:rsidRDefault="00E90168" w:rsidP="00E90168">
            <w:pPr>
              <w:jc w:val="both"/>
              <w:rPr>
                <w:b/>
                <w:bCs/>
              </w:rPr>
            </w:pPr>
            <w:r w:rsidRPr="00E90168">
              <w:t xml:space="preserve">Выполнить тренировочное задание, В1, В2. </w:t>
            </w:r>
          </w:p>
        </w:tc>
        <w:tc>
          <w:tcPr>
            <w:tcW w:w="2953" w:type="dxa"/>
          </w:tcPr>
          <w:p w14:paraId="11FE34CD" w14:textId="327B4397" w:rsidR="00E90168" w:rsidRPr="002A2365" w:rsidRDefault="00E90168" w:rsidP="00E90168">
            <w:pPr>
              <w:jc w:val="both"/>
            </w:pPr>
            <w:r w:rsidRPr="002A2365">
              <w:t xml:space="preserve">Выполненные работы в виде файла присылать на электронную почту </w:t>
            </w:r>
            <w:hyperlink r:id="rId10" w:history="1">
              <w:r w:rsidRPr="002A2365">
                <w:rPr>
                  <w:rStyle w:val="a4"/>
                  <w:lang w:val="en-US"/>
                </w:rPr>
                <w:t>taniarat</w:t>
              </w:r>
              <w:r w:rsidRPr="002A2365">
                <w:rPr>
                  <w:rStyle w:val="a4"/>
                </w:rPr>
                <w:t>@yandex.ru</w:t>
              </w:r>
            </w:hyperlink>
            <w:r w:rsidRPr="002A2365">
              <w:t xml:space="preserve">  до 12.00 или на </w:t>
            </w:r>
            <w:r>
              <w:rPr>
                <w:color w:val="000000"/>
                <w:lang w:val="en-US"/>
              </w:rPr>
              <w:t>Whats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2A2365">
              <w:t xml:space="preserve"> 89180002248</w:t>
            </w:r>
          </w:p>
        </w:tc>
      </w:tr>
      <w:tr w:rsidR="008055CB" w:rsidRPr="007334C0" w14:paraId="4CDCE035" w14:textId="77777777" w:rsidTr="00231D6E">
        <w:tc>
          <w:tcPr>
            <w:tcW w:w="637" w:type="dxa"/>
          </w:tcPr>
          <w:p w14:paraId="5F0168C6" w14:textId="53897321" w:rsidR="008055CB" w:rsidRPr="007334C0" w:rsidRDefault="008055CB" w:rsidP="008055CB">
            <w:pPr>
              <w:jc w:val="center"/>
            </w:pPr>
            <w:r>
              <w:t>9</w:t>
            </w:r>
          </w:p>
        </w:tc>
        <w:tc>
          <w:tcPr>
            <w:tcW w:w="2335" w:type="dxa"/>
          </w:tcPr>
          <w:p w14:paraId="541D52B7" w14:textId="18F89555" w:rsidR="008055CB" w:rsidRDefault="008055CB" w:rsidP="008055CB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</w:tcPr>
          <w:p w14:paraId="03FB07B5" w14:textId="40A84B90" w:rsidR="008055CB" w:rsidRPr="00841EAD" w:rsidRDefault="00E90168" w:rsidP="008055CB">
            <w:pPr>
              <w:jc w:val="both"/>
            </w:pPr>
            <w:r>
              <w:t>Возникновение звезд</w:t>
            </w:r>
          </w:p>
        </w:tc>
        <w:tc>
          <w:tcPr>
            <w:tcW w:w="4895" w:type="dxa"/>
          </w:tcPr>
          <w:p w14:paraId="50635A55" w14:textId="4CECEDFB" w:rsidR="008055CB" w:rsidRPr="00841EAD" w:rsidRDefault="00E90168" w:rsidP="008055CB">
            <w:pPr>
              <w:jc w:val="both"/>
            </w:pPr>
            <w:r>
              <w:t>Интернет - источники</w:t>
            </w:r>
          </w:p>
        </w:tc>
        <w:tc>
          <w:tcPr>
            <w:tcW w:w="2291" w:type="dxa"/>
          </w:tcPr>
          <w:p w14:paraId="0E8D55D5" w14:textId="56593DE0" w:rsidR="008055CB" w:rsidRPr="00841EAD" w:rsidRDefault="00E90168" w:rsidP="008055CB">
            <w:pPr>
              <w:jc w:val="both"/>
            </w:pPr>
            <w:r>
              <w:t>Написать сообщение по теме</w:t>
            </w:r>
          </w:p>
        </w:tc>
        <w:tc>
          <w:tcPr>
            <w:tcW w:w="2953" w:type="dxa"/>
          </w:tcPr>
          <w:p w14:paraId="5F2295E2" w14:textId="476051D7" w:rsidR="008055CB" w:rsidRPr="00841EAD" w:rsidRDefault="008055CB" w:rsidP="008055CB">
            <w:r w:rsidRPr="008E22F7">
              <w:t xml:space="preserve">Выполненные работы в виде файла присылать на электронную почту </w:t>
            </w:r>
            <w:r w:rsidRPr="008E22F7">
              <w:rPr>
                <w:lang w:val="en-US"/>
              </w:rPr>
              <w:t>Taniarat</w:t>
            </w:r>
            <w:r w:rsidRPr="008E22F7">
              <w:t>@yandex.ru</w:t>
            </w:r>
          </w:p>
        </w:tc>
      </w:tr>
      <w:tr w:rsidR="008055CB" w:rsidRPr="007334C0" w14:paraId="405C36E9" w14:textId="77777777" w:rsidTr="00987A64">
        <w:trPr>
          <w:trHeight w:val="1979"/>
        </w:trPr>
        <w:tc>
          <w:tcPr>
            <w:tcW w:w="637" w:type="dxa"/>
          </w:tcPr>
          <w:p w14:paraId="05FEE181" w14:textId="74A888E3" w:rsidR="008055CB" w:rsidRPr="007334C0" w:rsidRDefault="008055CB" w:rsidP="008055CB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14:paraId="416E4EAD" w14:textId="71E5977B" w:rsidR="008055CB" w:rsidRPr="007334C0" w:rsidRDefault="008055CB" w:rsidP="008055CB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761A386E" w14:textId="69B84078" w:rsidR="008055CB" w:rsidRPr="00E90168" w:rsidRDefault="00E90168" w:rsidP="008055CB">
            <w:pPr>
              <w:rPr>
                <w:bCs/>
              </w:rPr>
            </w:pPr>
            <w:r w:rsidRPr="00E90168">
              <w:rPr>
                <w:bCs/>
              </w:rPr>
              <w:t>Коррозия металлов. Способы защиты</w:t>
            </w:r>
          </w:p>
        </w:tc>
        <w:tc>
          <w:tcPr>
            <w:tcW w:w="4895" w:type="dxa"/>
          </w:tcPr>
          <w:p w14:paraId="0C9528F9" w14:textId="2A19793A" w:rsidR="008055CB" w:rsidRPr="00E90168" w:rsidRDefault="00E90168" w:rsidP="00E90168">
            <w:pPr>
              <w:rPr>
                <w:bCs/>
              </w:rPr>
            </w:pPr>
            <w:r w:rsidRPr="00E90168">
              <w:rPr>
                <w:bCs/>
              </w:rPr>
              <w:t>стр. 170</w:t>
            </w:r>
            <w:r>
              <w:rPr>
                <w:bCs/>
              </w:rPr>
              <w:t xml:space="preserve"> – </w:t>
            </w:r>
            <w:r w:rsidRPr="00E90168">
              <w:rPr>
                <w:bCs/>
              </w:rPr>
              <w:t>171 учебник</w:t>
            </w:r>
          </w:p>
        </w:tc>
        <w:tc>
          <w:tcPr>
            <w:tcW w:w="2291" w:type="dxa"/>
          </w:tcPr>
          <w:p w14:paraId="66F3D775" w14:textId="501812F7" w:rsidR="008055CB" w:rsidRPr="00E90168" w:rsidRDefault="00E90168" w:rsidP="002A2365">
            <w:pPr>
              <w:jc w:val="both"/>
              <w:rPr>
                <w:bCs/>
              </w:rPr>
            </w:pPr>
            <w:r w:rsidRPr="00E90168">
              <w:rPr>
                <w:bCs/>
              </w:rPr>
              <w:t>1.Подготовить сообщение по теме (можно использовать доп. литературу)</w:t>
            </w:r>
          </w:p>
        </w:tc>
        <w:tc>
          <w:tcPr>
            <w:tcW w:w="2953" w:type="dxa"/>
          </w:tcPr>
          <w:p w14:paraId="339D9B51" w14:textId="628E461F" w:rsidR="008055CB" w:rsidRPr="00C16AD8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 w:rsidR="002A2365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</w:tc>
      </w:tr>
      <w:tr w:rsidR="008055CB" w:rsidRPr="007334C0" w14:paraId="2A4E38E8" w14:textId="77777777" w:rsidTr="00231D6E">
        <w:tc>
          <w:tcPr>
            <w:tcW w:w="637" w:type="dxa"/>
          </w:tcPr>
          <w:p w14:paraId="2CB3633C" w14:textId="73D55F1F" w:rsidR="008055CB" w:rsidRPr="007334C0" w:rsidRDefault="008055CB" w:rsidP="008055CB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397C4D00" w14:textId="58DE747D" w:rsidR="008055CB" w:rsidRPr="007334C0" w:rsidRDefault="008055CB" w:rsidP="008055CB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13A68F25" w14:textId="5EB2EA7E" w:rsidR="008055CB" w:rsidRPr="00E90168" w:rsidRDefault="00E90168" w:rsidP="008055CB">
            <w:pPr>
              <w:jc w:val="both"/>
              <w:rPr>
                <w:bCs/>
              </w:rPr>
            </w:pPr>
            <w:r w:rsidRPr="00E90168">
              <w:rPr>
                <w:bCs/>
              </w:rPr>
              <w:t>Роль живых организмов в биосфере</w:t>
            </w:r>
          </w:p>
        </w:tc>
        <w:tc>
          <w:tcPr>
            <w:tcW w:w="4895" w:type="dxa"/>
          </w:tcPr>
          <w:p w14:paraId="41A5B3A9" w14:textId="121358AA" w:rsidR="008055CB" w:rsidRPr="00E90168" w:rsidRDefault="00E90168" w:rsidP="008055CB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E90168">
              <w:rPr>
                <w:bCs/>
              </w:rPr>
              <w:t>. 5.9.</w:t>
            </w:r>
          </w:p>
        </w:tc>
        <w:tc>
          <w:tcPr>
            <w:tcW w:w="2291" w:type="dxa"/>
          </w:tcPr>
          <w:p w14:paraId="77CE2A1F" w14:textId="0B3D2024" w:rsidR="008055CB" w:rsidRPr="00E90168" w:rsidRDefault="00E90168" w:rsidP="008055CB">
            <w:pPr>
              <w:jc w:val="both"/>
              <w:rPr>
                <w:bCs/>
              </w:rPr>
            </w:pPr>
            <w:r w:rsidRPr="00E90168">
              <w:rPr>
                <w:bCs/>
              </w:rPr>
              <w:t>1.Подготовить ответы на вопросы стр. 344 (6 вопросов)</w:t>
            </w:r>
          </w:p>
        </w:tc>
        <w:tc>
          <w:tcPr>
            <w:tcW w:w="2953" w:type="dxa"/>
          </w:tcPr>
          <w:p w14:paraId="3B32E37E" w14:textId="299962E4" w:rsidR="008055CB" w:rsidRPr="00C61F19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 w:rsidR="002A2365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</w:tc>
      </w:tr>
      <w:tr w:rsidR="002A2365" w:rsidRPr="007334C0" w14:paraId="040A140A" w14:textId="77777777" w:rsidTr="00EB703A">
        <w:tc>
          <w:tcPr>
            <w:tcW w:w="637" w:type="dxa"/>
          </w:tcPr>
          <w:p w14:paraId="089D84E7" w14:textId="69401F7C" w:rsidR="002A2365" w:rsidRPr="007334C0" w:rsidRDefault="002A2365" w:rsidP="002A2365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176A89F3" w14:textId="0DC4165B" w:rsidR="002A2365" w:rsidRPr="007334C0" w:rsidRDefault="002A2365" w:rsidP="002A2365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0E3EC52A" w14:textId="04278B48" w:rsidR="002A2365" w:rsidRPr="00E90168" w:rsidRDefault="00E90168" w:rsidP="002A2365">
            <w:pPr>
              <w:jc w:val="both"/>
              <w:rPr>
                <w:bCs/>
              </w:rPr>
            </w:pPr>
            <w:r w:rsidRPr="00E90168">
              <w:t>Футбол</w:t>
            </w:r>
          </w:p>
        </w:tc>
        <w:tc>
          <w:tcPr>
            <w:tcW w:w="4895" w:type="dxa"/>
          </w:tcPr>
          <w:p w14:paraId="7657FA30" w14:textId="77777777" w:rsidR="00E90168" w:rsidRPr="00E90168" w:rsidRDefault="00E90168" w:rsidP="00E90168">
            <w:r w:rsidRPr="00E90168">
              <w:t xml:space="preserve">Урок будет проходить на </w:t>
            </w:r>
            <w:r w:rsidRPr="00E90168">
              <w:rPr>
                <w:lang w:val="en-US"/>
              </w:rPr>
              <w:t>zoom</w:t>
            </w:r>
            <w:r w:rsidRPr="00E90168">
              <w:t xml:space="preserve"> 22.05.2020 в 14.00</w:t>
            </w:r>
          </w:p>
          <w:p w14:paraId="16CDFC42" w14:textId="4F49CE35" w:rsidR="002A2365" w:rsidRPr="00E90168" w:rsidRDefault="002A2365" w:rsidP="002A2365">
            <w:pPr>
              <w:tabs>
                <w:tab w:val="left" w:pos="1050"/>
              </w:tabs>
            </w:pPr>
          </w:p>
        </w:tc>
        <w:tc>
          <w:tcPr>
            <w:tcW w:w="2291" w:type="dxa"/>
          </w:tcPr>
          <w:p w14:paraId="191E98F4" w14:textId="086C7DDC" w:rsidR="002A2365" w:rsidRPr="00E90168" w:rsidRDefault="00E90168" w:rsidP="002A2365">
            <w:pPr>
              <w:jc w:val="both"/>
            </w:pPr>
            <w:r w:rsidRPr="00E90168"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45DE8110" w14:textId="11968555" w:rsidR="002A2365" w:rsidRPr="00624260" w:rsidRDefault="002A2365" w:rsidP="002A2365">
            <w:pPr>
              <w:jc w:val="both"/>
            </w:pPr>
            <w:r w:rsidRPr="00624260">
              <w:t xml:space="preserve">Выполненные работы в виде файла присылать на электронную почту </w:t>
            </w:r>
            <w:r w:rsidRPr="00624260">
              <w:rPr>
                <w:lang w:val="en-US"/>
              </w:rPr>
              <w:t>Taniarat</w:t>
            </w:r>
            <w:r w:rsidRPr="00624260">
              <w:t>@yandex.ru</w:t>
            </w:r>
          </w:p>
        </w:tc>
      </w:tr>
      <w:tr w:rsidR="002A2365" w:rsidRPr="007334C0" w14:paraId="211C3362" w14:textId="77777777" w:rsidTr="00EB703A">
        <w:tc>
          <w:tcPr>
            <w:tcW w:w="637" w:type="dxa"/>
          </w:tcPr>
          <w:p w14:paraId="05DB0D31" w14:textId="3C06792E" w:rsidR="002A2365" w:rsidRPr="00A65FC4" w:rsidRDefault="002A2365" w:rsidP="002A2365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2B1DCCB0" w14:textId="1BD64E8D" w:rsidR="002A2365" w:rsidRPr="007334C0" w:rsidRDefault="002A2365" w:rsidP="002A2365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2FF68910" w14:textId="2DD9A02F" w:rsidR="002A2365" w:rsidRPr="002A2365" w:rsidRDefault="00E90168" w:rsidP="00E90168">
            <w:pPr>
              <w:jc w:val="center"/>
            </w:pPr>
            <w:r>
              <w:t>-</w:t>
            </w:r>
          </w:p>
        </w:tc>
        <w:tc>
          <w:tcPr>
            <w:tcW w:w="4895" w:type="dxa"/>
          </w:tcPr>
          <w:p w14:paraId="7BB55772" w14:textId="10E2FBC6" w:rsidR="002A2365" w:rsidRPr="002A2365" w:rsidRDefault="00E90168" w:rsidP="00E90168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F4FD89" w14:textId="6EE1A674" w:rsidR="002A2365" w:rsidRPr="002A2365" w:rsidRDefault="00E90168" w:rsidP="00E90168">
            <w:pPr>
              <w:jc w:val="center"/>
            </w:pPr>
            <w:r>
              <w:t>-</w:t>
            </w:r>
          </w:p>
        </w:tc>
        <w:tc>
          <w:tcPr>
            <w:tcW w:w="2953" w:type="dxa"/>
          </w:tcPr>
          <w:p w14:paraId="14AF38A1" w14:textId="76233428" w:rsidR="002A2365" w:rsidRPr="00624260" w:rsidRDefault="002A2365" w:rsidP="002A2365">
            <w:r w:rsidRPr="00624260">
              <w:t xml:space="preserve">Выполненные работы в виде файла присылать на электронную почту </w:t>
            </w:r>
            <w:r w:rsidRPr="00624260">
              <w:rPr>
                <w:lang w:val="en-US"/>
              </w:rPr>
              <w:t>sergejmsn</w:t>
            </w:r>
            <w:r w:rsidRPr="00624260">
              <w:t>@</w:t>
            </w:r>
            <w:r w:rsidRPr="00624260">
              <w:rPr>
                <w:lang w:val="en-US"/>
              </w:rPr>
              <w:t>yandex</w:t>
            </w:r>
            <w:r w:rsidRPr="00624260">
              <w:t>.</w:t>
            </w:r>
            <w:r w:rsidRPr="00624260">
              <w:rPr>
                <w:lang w:val="en-US"/>
              </w:rPr>
              <w:t>ru</w:t>
            </w:r>
          </w:p>
        </w:tc>
      </w:tr>
      <w:tr w:rsidR="00E90168" w:rsidRPr="007334C0" w14:paraId="51596B3B" w14:textId="77777777" w:rsidTr="00231D6E">
        <w:tc>
          <w:tcPr>
            <w:tcW w:w="637" w:type="dxa"/>
            <w:vMerge w:val="restart"/>
          </w:tcPr>
          <w:p w14:paraId="44360EB2" w14:textId="0D4B2CA6" w:rsidR="00E90168" w:rsidRPr="00A65FC4" w:rsidRDefault="00E90168" w:rsidP="00E9016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35" w:type="dxa"/>
            <w:vMerge w:val="restart"/>
          </w:tcPr>
          <w:p w14:paraId="68DEABF0" w14:textId="0BD943DE" w:rsidR="00E90168" w:rsidRDefault="00E90168" w:rsidP="00E90168">
            <w:pPr>
              <w:jc w:val="both"/>
            </w:pPr>
            <w:r>
              <w:t>Алгебра и начала анализа</w:t>
            </w:r>
          </w:p>
        </w:tc>
        <w:tc>
          <w:tcPr>
            <w:tcW w:w="2193" w:type="dxa"/>
            <w:shd w:val="clear" w:color="auto" w:fill="auto"/>
          </w:tcPr>
          <w:p w14:paraId="4176F7E5" w14:textId="51EFB25B" w:rsidR="00E90168" w:rsidRPr="00E90168" w:rsidRDefault="00E90168" w:rsidP="00E90168">
            <w:pPr>
              <w:rPr>
                <w:bCs/>
                <w:lang w:eastAsia="en-US"/>
              </w:rPr>
            </w:pPr>
            <w:r w:rsidRPr="00E90168">
              <w:rPr>
                <w:bCs/>
                <w:lang w:eastAsia="en-US"/>
              </w:rPr>
              <w:t>Решение задач ЕГЭ с использованием производной.</w:t>
            </w:r>
          </w:p>
        </w:tc>
        <w:tc>
          <w:tcPr>
            <w:tcW w:w="4895" w:type="dxa"/>
          </w:tcPr>
          <w:p w14:paraId="51D62769" w14:textId="77777777" w:rsidR="00E90168" w:rsidRPr="00E90168" w:rsidRDefault="00E90168" w:rsidP="00E90168">
            <w:pPr>
              <w:rPr>
                <w:lang w:eastAsia="en-US"/>
              </w:rPr>
            </w:pPr>
            <w:r w:rsidRPr="00E90168">
              <w:rPr>
                <w:lang w:eastAsia="en-US"/>
              </w:rPr>
              <w:t xml:space="preserve">Видеоконференция в </w:t>
            </w:r>
            <w:r w:rsidRPr="00E90168">
              <w:rPr>
                <w:lang w:val="en-US" w:eastAsia="en-US"/>
              </w:rPr>
              <w:t>ZOOM</w:t>
            </w:r>
            <w:r w:rsidRPr="00E90168">
              <w:rPr>
                <w:lang w:eastAsia="en-US"/>
              </w:rPr>
              <w:t xml:space="preserve">. </w:t>
            </w:r>
            <w:r w:rsidRPr="00E90168">
              <w:rPr>
                <w:b/>
                <w:lang w:val="en-US" w:eastAsia="en-US"/>
              </w:rPr>
              <w:t>C</w:t>
            </w:r>
            <w:r w:rsidRPr="00E90168">
              <w:rPr>
                <w:b/>
                <w:lang w:eastAsia="en-US"/>
              </w:rPr>
              <w:t xml:space="preserve">амостоятельная работа </w:t>
            </w:r>
            <w:r w:rsidRPr="00E90168">
              <w:rPr>
                <w:lang w:eastAsia="en-US"/>
              </w:rPr>
              <w:t>двух уровней (базовый и профильный).</w:t>
            </w:r>
          </w:p>
          <w:p w14:paraId="0C10E0A4" w14:textId="1FB2B5D2" w:rsidR="00E90168" w:rsidRPr="00E90168" w:rsidRDefault="00E90168" w:rsidP="00E90168">
            <w:pPr>
              <w:jc w:val="both"/>
            </w:pPr>
            <w:r w:rsidRPr="00E90168">
              <w:rPr>
                <w:lang w:eastAsia="en-US"/>
              </w:rPr>
              <w:t>Файл с заданием отправлен в СГО.</w:t>
            </w:r>
          </w:p>
        </w:tc>
        <w:tc>
          <w:tcPr>
            <w:tcW w:w="2291" w:type="dxa"/>
          </w:tcPr>
          <w:p w14:paraId="7E869BE3" w14:textId="25F6087D" w:rsidR="00E90168" w:rsidRPr="00E90168" w:rsidRDefault="00E90168" w:rsidP="00E90168">
            <w:pPr>
              <w:jc w:val="both"/>
            </w:pPr>
            <w:r w:rsidRPr="00E90168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D174908" w14:textId="0FB93250" w:rsidR="00E90168" w:rsidRPr="00E90168" w:rsidRDefault="00E90168" w:rsidP="00E90168">
            <w:pPr>
              <w:jc w:val="both"/>
            </w:pPr>
            <w:r w:rsidRPr="00E90168">
              <w:rPr>
                <w:b/>
                <w:lang w:eastAsia="en-US"/>
              </w:rPr>
              <w:t xml:space="preserve">18.05. </w:t>
            </w:r>
            <w:r w:rsidRPr="00E90168">
              <w:rPr>
                <w:lang w:eastAsia="en-US"/>
              </w:rPr>
              <w:t xml:space="preserve">прислать на электронную почту  </w:t>
            </w:r>
            <w:hyperlink r:id="rId11" w:history="1">
              <w:r w:rsidRPr="00E90168">
                <w:rPr>
                  <w:rStyle w:val="a4"/>
                  <w:lang w:val="en-US" w:eastAsia="en-US"/>
                </w:rPr>
                <w:t>pofedorovna</w:t>
              </w:r>
              <w:r w:rsidRPr="00E90168">
                <w:rPr>
                  <w:rStyle w:val="a4"/>
                  <w:lang w:eastAsia="en-US"/>
                </w:rPr>
                <w:t>@</w:t>
              </w:r>
              <w:r w:rsidRPr="00E90168">
                <w:rPr>
                  <w:rStyle w:val="a4"/>
                  <w:lang w:val="en-US" w:eastAsia="en-US"/>
                </w:rPr>
                <w:t>mail</w:t>
              </w:r>
              <w:r w:rsidRPr="00E90168">
                <w:rPr>
                  <w:rStyle w:val="a4"/>
                  <w:lang w:eastAsia="en-US"/>
                </w:rPr>
                <w:t>.</w:t>
              </w:r>
              <w:r w:rsidRPr="00E90168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E90168" w:rsidRPr="007334C0" w14:paraId="4C6745E4" w14:textId="77777777" w:rsidTr="00231D6E">
        <w:tc>
          <w:tcPr>
            <w:tcW w:w="637" w:type="dxa"/>
            <w:vMerge/>
          </w:tcPr>
          <w:p w14:paraId="348AD7E2" w14:textId="77777777" w:rsidR="00E90168" w:rsidRDefault="00E90168" w:rsidP="00E90168">
            <w:pPr>
              <w:jc w:val="center"/>
            </w:pPr>
          </w:p>
        </w:tc>
        <w:tc>
          <w:tcPr>
            <w:tcW w:w="2335" w:type="dxa"/>
            <w:vMerge/>
          </w:tcPr>
          <w:p w14:paraId="4D88CA9F" w14:textId="77777777" w:rsidR="00E90168" w:rsidRDefault="00E90168" w:rsidP="00E90168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13D22795" w14:textId="2BCA6D20" w:rsidR="00E90168" w:rsidRPr="00E90168" w:rsidRDefault="00E90168" w:rsidP="00E90168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  <w:r w:rsidRPr="00E90168">
              <w:rPr>
                <w:bCs/>
                <w:lang w:eastAsia="en-US"/>
              </w:rPr>
              <w:t>Решение физических задач с использованием производной.</w:t>
            </w:r>
          </w:p>
        </w:tc>
        <w:tc>
          <w:tcPr>
            <w:tcW w:w="4895" w:type="dxa"/>
          </w:tcPr>
          <w:p w14:paraId="4ECBE674" w14:textId="77777777" w:rsidR="00E90168" w:rsidRPr="00E90168" w:rsidRDefault="00E90168" w:rsidP="00E90168">
            <w:pPr>
              <w:rPr>
                <w:b/>
                <w:lang w:eastAsia="en-US"/>
              </w:rPr>
            </w:pPr>
            <w:r w:rsidRPr="00E90168">
              <w:rPr>
                <w:b/>
                <w:lang w:eastAsia="en-US"/>
              </w:rPr>
              <w:t>Решение физических задач с использованием производной.</w:t>
            </w:r>
          </w:p>
          <w:p w14:paraId="7F54BD3D" w14:textId="77777777" w:rsidR="00E90168" w:rsidRPr="00E90168" w:rsidRDefault="00E90168" w:rsidP="00E90168">
            <w:pPr>
              <w:rPr>
                <w:b/>
                <w:lang w:eastAsia="en-US"/>
              </w:rPr>
            </w:pPr>
            <w:r w:rsidRPr="00E90168">
              <w:rPr>
                <w:b/>
                <w:lang w:eastAsia="en-US"/>
              </w:rPr>
              <w:t>Ход урока.</w:t>
            </w:r>
          </w:p>
          <w:p w14:paraId="70ECC9D7" w14:textId="77777777" w:rsidR="00E90168" w:rsidRPr="00E90168" w:rsidRDefault="00E90168" w:rsidP="00E90168">
            <w:pPr>
              <w:rPr>
                <w:lang w:eastAsia="en-US"/>
              </w:rPr>
            </w:pPr>
            <w:r w:rsidRPr="00E90168">
              <w:rPr>
                <w:b/>
                <w:lang w:val="en-US" w:eastAsia="en-US"/>
              </w:rPr>
              <w:t>C</w:t>
            </w:r>
            <w:r w:rsidRPr="00E90168">
              <w:rPr>
                <w:b/>
                <w:lang w:eastAsia="en-US"/>
              </w:rPr>
              <w:t xml:space="preserve">амостоятельная работа </w:t>
            </w:r>
            <w:r w:rsidRPr="00E90168">
              <w:rPr>
                <w:lang w:eastAsia="en-US"/>
              </w:rPr>
              <w:t>двух уровней (базовый и профильный).</w:t>
            </w:r>
          </w:p>
          <w:p w14:paraId="00452F3D" w14:textId="47082089" w:rsidR="00E90168" w:rsidRPr="00E90168" w:rsidRDefault="00E90168" w:rsidP="00E90168">
            <w:pPr>
              <w:jc w:val="both"/>
            </w:pPr>
            <w:r w:rsidRPr="00E90168">
              <w:rPr>
                <w:lang w:eastAsia="en-US"/>
              </w:rPr>
              <w:t>Файл с заданием отправлен в СГО.</w:t>
            </w:r>
          </w:p>
        </w:tc>
        <w:tc>
          <w:tcPr>
            <w:tcW w:w="2291" w:type="dxa"/>
          </w:tcPr>
          <w:p w14:paraId="7931DBCC" w14:textId="1DD5031C" w:rsidR="00E90168" w:rsidRPr="00E90168" w:rsidRDefault="00E90168" w:rsidP="00E90168">
            <w:pPr>
              <w:jc w:val="both"/>
            </w:pPr>
            <w:r w:rsidRPr="00E90168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8CA1A80" w14:textId="6127422B" w:rsidR="00E90168" w:rsidRPr="00E90168" w:rsidRDefault="00E90168" w:rsidP="00E90168">
            <w:pPr>
              <w:jc w:val="both"/>
            </w:pPr>
            <w:r w:rsidRPr="00E90168">
              <w:rPr>
                <w:b/>
                <w:lang w:eastAsia="en-US"/>
              </w:rPr>
              <w:t xml:space="preserve">19.05. </w:t>
            </w:r>
            <w:r w:rsidRPr="00E90168">
              <w:rPr>
                <w:lang w:eastAsia="en-US"/>
              </w:rPr>
              <w:t xml:space="preserve">прислать на электронную почту  </w:t>
            </w:r>
            <w:hyperlink r:id="rId12" w:history="1">
              <w:r w:rsidRPr="00E90168">
                <w:rPr>
                  <w:rStyle w:val="a4"/>
                  <w:lang w:val="en-US" w:eastAsia="en-US"/>
                </w:rPr>
                <w:t>pofedorovna</w:t>
              </w:r>
              <w:r w:rsidRPr="00E90168">
                <w:rPr>
                  <w:rStyle w:val="a4"/>
                  <w:lang w:eastAsia="en-US"/>
                </w:rPr>
                <w:t>@</w:t>
              </w:r>
              <w:r w:rsidRPr="00E90168">
                <w:rPr>
                  <w:rStyle w:val="a4"/>
                  <w:lang w:val="en-US" w:eastAsia="en-US"/>
                </w:rPr>
                <w:t>mail</w:t>
              </w:r>
              <w:r w:rsidRPr="00E90168">
                <w:rPr>
                  <w:rStyle w:val="a4"/>
                  <w:lang w:eastAsia="en-US"/>
                </w:rPr>
                <w:t>.</w:t>
              </w:r>
              <w:r w:rsidRPr="00E90168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E90168" w:rsidRPr="007334C0" w14:paraId="0F4DC970" w14:textId="77777777" w:rsidTr="00231D6E">
        <w:tc>
          <w:tcPr>
            <w:tcW w:w="637" w:type="dxa"/>
            <w:vMerge/>
          </w:tcPr>
          <w:p w14:paraId="26F580B3" w14:textId="77777777" w:rsidR="00E90168" w:rsidRDefault="00E90168" w:rsidP="00E90168">
            <w:pPr>
              <w:jc w:val="center"/>
            </w:pPr>
          </w:p>
        </w:tc>
        <w:tc>
          <w:tcPr>
            <w:tcW w:w="2335" w:type="dxa"/>
            <w:vMerge/>
          </w:tcPr>
          <w:p w14:paraId="33572CF1" w14:textId="77777777" w:rsidR="00E90168" w:rsidRDefault="00E90168" w:rsidP="00E90168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1EB9A1ED" w14:textId="77777777" w:rsidR="00E90168" w:rsidRPr="00E90168" w:rsidRDefault="00E90168" w:rsidP="00E90168">
            <w:pPr>
              <w:rPr>
                <w:bCs/>
                <w:lang w:eastAsia="en-US"/>
              </w:rPr>
            </w:pPr>
            <w:r w:rsidRPr="00E90168">
              <w:rPr>
                <w:bCs/>
                <w:lang w:eastAsia="en-US"/>
              </w:rPr>
              <w:t>Построение графиков с использованием производной.</w:t>
            </w:r>
          </w:p>
          <w:p w14:paraId="3263F231" w14:textId="4092FF5F" w:rsidR="00E90168" w:rsidRPr="00E90168" w:rsidRDefault="00E90168" w:rsidP="00E90168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</w:p>
        </w:tc>
        <w:tc>
          <w:tcPr>
            <w:tcW w:w="4895" w:type="dxa"/>
          </w:tcPr>
          <w:p w14:paraId="44C23C8E" w14:textId="77777777" w:rsidR="00E90168" w:rsidRPr="00E90168" w:rsidRDefault="00E90168" w:rsidP="00E90168">
            <w:pPr>
              <w:rPr>
                <w:lang w:eastAsia="en-US"/>
              </w:rPr>
            </w:pPr>
            <w:r w:rsidRPr="00E90168">
              <w:rPr>
                <w:lang w:eastAsia="en-US"/>
              </w:rPr>
              <w:t>Урок № 20 (11 класс) на РЭШ.</w:t>
            </w:r>
          </w:p>
          <w:p w14:paraId="3F4F1712" w14:textId="6A99F391" w:rsidR="00E90168" w:rsidRPr="00E90168" w:rsidRDefault="002C5CE2" w:rsidP="00E90168">
            <w:pPr>
              <w:jc w:val="both"/>
            </w:pPr>
            <w:hyperlink r:id="rId13" w:history="1">
              <w:r w:rsidR="00E90168" w:rsidRPr="00E90168">
                <w:rPr>
                  <w:rStyle w:val="a4"/>
                  <w:b/>
                  <w:lang w:eastAsia="en-US"/>
                </w:rPr>
                <w:t>https://resh.edu.ru/subject/lesson/4016/start/225682/</w:t>
              </w:r>
            </w:hyperlink>
            <w:r w:rsidR="00E90168" w:rsidRPr="00E90168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5834DC23" w14:textId="2F21F5AB" w:rsidR="00E90168" w:rsidRPr="00E90168" w:rsidRDefault="00E90168" w:rsidP="00E90168">
            <w:pPr>
              <w:jc w:val="both"/>
            </w:pPr>
            <w:r w:rsidRPr="00E90168">
              <w:rPr>
                <w:lang w:eastAsia="en-US"/>
              </w:rPr>
              <w:t>Урок № 20 на РЭШ.</w:t>
            </w:r>
          </w:p>
        </w:tc>
        <w:tc>
          <w:tcPr>
            <w:tcW w:w="2953" w:type="dxa"/>
          </w:tcPr>
          <w:p w14:paraId="7EEE194E" w14:textId="07F4B75C" w:rsidR="00E90168" w:rsidRPr="00E90168" w:rsidRDefault="00E90168" w:rsidP="00E90168">
            <w:pPr>
              <w:jc w:val="both"/>
            </w:pPr>
            <w:r w:rsidRPr="00E90168">
              <w:rPr>
                <w:b/>
                <w:lang w:eastAsia="en-US"/>
              </w:rPr>
              <w:t xml:space="preserve">20.05. </w:t>
            </w:r>
            <w:r w:rsidRPr="00E90168">
              <w:rPr>
                <w:lang w:eastAsia="en-US"/>
              </w:rPr>
              <w:t xml:space="preserve">прислать на электронную почту  </w:t>
            </w:r>
            <w:hyperlink r:id="rId14" w:history="1">
              <w:r w:rsidRPr="00E90168">
                <w:rPr>
                  <w:rStyle w:val="a4"/>
                  <w:lang w:val="en-US" w:eastAsia="en-US"/>
                </w:rPr>
                <w:t>pofedorovna</w:t>
              </w:r>
              <w:r w:rsidRPr="00E90168">
                <w:rPr>
                  <w:rStyle w:val="a4"/>
                  <w:lang w:eastAsia="en-US"/>
                </w:rPr>
                <w:t>@</w:t>
              </w:r>
              <w:r w:rsidRPr="00E90168">
                <w:rPr>
                  <w:rStyle w:val="a4"/>
                  <w:lang w:val="en-US" w:eastAsia="en-US"/>
                </w:rPr>
                <w:t>mail</w:t>
              </w:r>
              <w:r w:rsidRPr="00E90168">
                <w:rPr>
                  <w:rStyle w:val="a4"/>
                  <w:lang w:eastAsia="en-US"/>
                </w:rPr>
                <w:t>.</w:t>
              </w:r>
              <w:r w:rsidRPr="00E90168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E90168" w:rsidRPr="007334C0" w14:paraId="16034D30" w14:textId="77777777" w:rsidTr="00231D6E">
        <w:tc>
          <w:tcPr>
            <w:tcW w:w="637" w:type="dxa"/>
            <w:vMerge/>
          </w:tcPr>
          <w:p w14:paraId="043B772D" w14:textId="77777777" w:rsidR="00E90168" w:rsidRDefault="00E90168" w:rsidP="00E90168">
            <w:pPr>
              <w:jc w:val="center"/>
            </w:pPr>
          </w:p>
        </w:tc>
        <w:tc>
          <w:tcPr>
            <w:tcW w:w="2335" w:type="dxa"/>
            <w:vMerge/>
          </w:tcPr>
          <w:p w14:paraId="7857A51A" w14:textId="77777777" w:rsidR="00E90168" w:rsidRDefault="00E90168" w:rsidP="00E90168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5565D9A5" w14:textId="069BD5D4" w:rsidR="00E90168" w:rsidRPr="00E90168" w:rsidRDefault="00E90168" w:rsidP="00E90168">
            <w:pPr>
              <w:rPr>
                <w:rStyle w:val="ad"/>
                <w:bCs/>
                <w:i w:val="0"/>
                <w:iCs w:val="0"/>
                <w:color w:val="auto"/>
                <w:lang w:eastAsia="en-US"/>
              </w:rPr>
            </w:pPr>
            <w:r w:rsidRPr="00E90168">
              <w:rPr>
                <w:bCs/>
                <w:lang w:eastAsia="en-US"/>
              </w:rPr>
              <w:t>Решение задач базового уровня сложности КИМов ЕГЭ по математике.</w:t>
            </w:r>
          </w:p>
        </w:tc>
        <w:tc>
          <w:tcPr>
            <w:tcW w:w="4895" w:type="dxa"/>
          </w:tcPr>
          <w:p w14:paraId="3F5B6AE1" w14:textId="480A548E" w:rsidR="00E90168" w:rsidRPr="00E90168" w:rsidRDefault="00E90168" w:rsidP="00E90168">
            <w:pPr>
              <w:jc w:val="both"/>
            </w:pPr>
            <w:r w:rsidRPr="00E90168">
              <w:rPr>
                <w:b/>
                <w:lang w:val="en-US" w:eastAsia="en-US"/>
              </w:rPr>
              <w:t>C</w:t>
            </w:r>
            <w:r w:rsidRPr="00E90168">
              <w:rPr>
                <w:b/>
                <w:lang w:eastAsia="en-US"/>
              </w:rPr>
              <w:t xml:space="preserve">амостоятельная работа. </w:t>
            </w:r>
            <w:r w:rsidRPr="00E90168">
              <w:rPr>
                <w:lang w:eastAsia="en-US"/>
              </w:rPr>
              <w:t>Файл с заданием отправлен в СГО.</w:t>
            </w:r>
          </w:p>
        </w:tc>
        <w:tc>
          <w:tcPr>
            <w:tcW w:w="2291" w:type="dxa"/>
          </w:tcPr>
          <w:p w14:paraId="31200EB5" w14:textId="4F5AAE0B" w:rsidR="00E90168" w:rsidRPr="00E90168" w:rsidRDefault="00E90168" w:rsidP="00E90168">
            <w:pPr>
              <w:jc w:val="both"/>
            </w:pPr>
            <w:r w:rsidRPr="00E90168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35E10ED8" w14:textId="271679E2" w:rsidR="00E90168" w:rsidRPr="00E90168" w:rsidRDefault="00E90168" w:rsidP="00E90168">
            <w:pPr>
              <w:jc w:val="both"/>
            </w:pPr>
            <w:r w:rsidRPr="00E90168">
              <w:rPr>
                <w:b/>
                <w:lang w:eastAsia="en-US"/>
              </w:rPr>
              <w:t xml:space="preserve">22.05. </w:t>
            </w:r>
            <w:r w:rsidRPr="00E90168">
              <w:rPr>
                <w:lang w:eastAsia="en-US"/>
              </w:rPr>
              <w:t xml:space="preserve">прислать на электронную почту  </w:t>
            </w:r>
            <w:hyperlink r:id="rId15" w:history="1">
              <w:r w:rsidRPr="00E90168">
                <w:rPr>
                  <w:rStyle w:val="a4"/>
                  <w:lang w:val="en-US" w:eastAsia="en-US"/>
                </w:rPr>
                <w:t>pofedorovna</w:t>
              </w:r>
              <w:r w:rsidRPr="00E90168">
                <w:rPr>
                  <w:rStyle w:val="a4"/>
                  <w:lang w:eastAsia="en-US"/>
                </w:rPr>
                <w:t>@</w:t>
              </w:r>
              <w:r w:rsidRPr="00E90168">
                <w:rPr>
                  <w:rStyle w:val="a4"/>
                  <w:lang w:val="en-US" w:eastAsia="en-US"/>
                </w:rPr>
                <w:t>mail</w:t>
              </w:r>
              <w:r w:rsidRPr="00E90168">
                <w:rPr>
                  <w:rStyle w:val="a4"/>
                  <w:lang w:eastAsia="en-US"/>
                </w:rPr>
                <w:t>.</w:t>
              </w:r>
              <w:r w:rsidRPr="00E90168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CC28F0" w:rsidRPr="007334C0" w14:paraId="1B4AD13B" w14:textId="77777777" w:rsidTr="00231D6E">
        <w:tc>
          <w:tcPr>
            <w:tcW w:w="637" w:type="dxa"/>
            <w:vMerge w:val="restart"/>
          </w:tcPr>
          <w:p w14:paraId="25233CB0" w14:textId="526377F4" w:rsidR="00CC28F0" w:rsidRPr="007334C0" w:rsidRDefault="00CC28F0" w:rsidP="00CC28F0">
            <w:pPr>
              <w:jc w:val="center"/>
            </w:pPr>
            <w:r>
              <w:t>15</w:t>
            </w:r>
          </w:p>
        </w:tc>
        <w:tc>
          <w:tcPr>
            <w:tcW w:w="2335" w:type="dxa"/>
            <w:vMerge w:val="restart"/>
          </w:tcPr>
          <w:p w14:paraId="587FC95C" w14:textId="19EA3B6C" w:rsidR="00CC28F0" w:rsidRPr="007334C0" w:rsidRDefault="00CC28F0" w:rsidP="00CC28F0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54FD57B1" w14:textId="17D36453" w:rsidR="00CC28F0" w:rsidRPr="00CC28F0" w:rsidRDefault="00CC28F0" w:rsidP="00CC28F0">
            <w:pPr>
              <w:rPr>
                <w:bCs/>
                <w:lang w:eastAsia="en-US"/>
              </w:rPr>
            </w:pPr>
            <w:r w:rsidRPr="00CC28F0">
              <w:rPr>
                <w:bCs/>
                <w:lang w:eastAsia="en-US"/>
              </w:rPr>
              <w:t xml:space="preserve">Тема урока: Двугранный угол, перпендикулярность плоскостей. </w:t>
            </w:r>
          </w:p>
        </w:tc>
        <w:tc>
          <w:tcPr>
            <w:tcW w:w="4895" w:type="dxa"/>
          </w:tcPr>
          <w:p w14:paraId="4E6DD663" w14:textId="295EB119" w:rsidR="00CC28F0" w:rsidRPr="00CC28F0" w:rsidRDefault="00CC28F0" w:rsidP="00CC28F0">
            <w:pPr>
              <w:rPr>
                <w:lang w:eastAsia="en-US"/>
              </w:rPr>
            </w:pPr>
            <w:r w:rsidRPr="00CC28F0">
              <w:rPr>
                <w:lang w:eastAsia="en-US"/>
              </w:rPr>
              <w:t>Урок № 11 (10 класс) на сайте РЭШ.</w:t>
            </w:r>
          </w:p>
          <w:p w14:paraId="5417D9D2" w14:textId="66C6822F" w:rsidR="00CC28F0" w:rsidRPr="00CC28F0" w:rsidRDefault="002C5CE2" w:rsidP="00CC28F0">
            <w:pPr>
              <w:jc w:val="both"/>
            </w:pPr>
            <w:hyperlink r:id="rId16" w:history="1">
              <w:r w:rsidR="00CC28F0" w:rsidRPr="00CC28F0">
                <w:rPr>
                  <w:rStyle w:val="a4"/>
                  <w:b/>
                  <w:lang w:eastAsia="en-US"/>
                </w:rPr>
                <w:t>https://resh.edu.ru/subject/lesson/4748/start/20810/</w:t>
              </w:r>
            </w:hyperlink>
            <w:r w:rsidR="00CC28F0" w:rsidRPr="00CC28F0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161A11B2" w14:textId="687D2654" w:rsidR="00CC28F0" w:rsidRPr="00CC28F0" w:rsidRDefault="00CC28F0" w:rsidP="00CC28F0">
            <w:pPr>
              <w:jc w:val="both"/>
            </w:pPr>
            <w:r w:rsidRPr="00CC28F0">
              <w:rPr>
                <w:lang w:eastAsia="en-US"/>
              </w:rPr>
              <w:t>Урок № 11 (10 класс) на сайте РЭШ.</w:t>
            </w:r>
          </w:p>
        </w:tc>
        <w:tc>
          <w:tcPr>
            <w:tcW w:w="2953" w:type="dxa"/>
          </w:tcPr>
          <w:p w14:paraId="01259ED4" w14:textId="07B587C8" w:rsidR="00CC28F0" w:rsidRPr="00CC28F0" w:rsidRDefault="00CC28F0" w:rsidP="00CC28F0">
            <w:pPr>
              <w:jc w:val="both"/>
            </w:pPr>
            <w:r w:rsidRPr="00CC28F0">
              <w:rPr>
                <w:b/>
                <w:lang w:eastAsia="en-US"/>
              </w:rPr>
              <w:t>19.05. на сайте РЭШ</w:t>
            </w:r>
          </w:p>
        </w:tc>
      </w:tr>
      <w:tr w:rsidR="00CC28F0" w:rsidRPr="007334C0" w14:paraId="18CE19C5" w14:textId="77777777" w:rsidTr="00231D6E">
        <w:tc>
          <w:tcPr>
            <w:tcW w:w="637" w:type="dxa"/>
            <w:vMerge/>
          </w:tcPr>
          <w:p w14:paraId="6447A702" w14:textId="77777777" w:rsidR="00CC28F0" w:rsidRDefault="00CC28F0" w:rsidP="00CC28F0">
            <w:pPr>
              <w:jc w:val="center"/>
            </w:pPr>
          </w:p>
        </w:tc>
        <w:tc>
          <w:tcPr>
            <w:tcW w:w="2335" w:type="dxa"/>
            <w:vMerge/>
          </w:tcPr>
          <w:p w14:paraId="2BDEDE15" w14:textId="77777777" w:rsidR="00CC28F0" w:rsidRDefault="00CC28F0" w:rsidP="00CC28F0">
            <w:pPr>
              <w:jc w:val="both"/>
            </w:pPr>
          </w:p>
        </w:tc>
        <w:tc>
          <w:tcPr>
            <w:tcW w:w="2193" w:type="dxa"/>
          </w:tcPr>
          <w:p w14:paraId="783D07BD" w14:textId="77777777" w:rsidR="00CC28F0" w:rsidRPr="00CC28F0" w:rsidRDefault="00CC28F0" w:rsidP="00CC28F0">
            <w:pPr>
              <w:rPr>
                <w:bCs/>
                <w:lang w:eastAsia="en-US"/>
              </w:rPr>
            </w:pPr>
            <w:r w:rsidRPr="00CC28F0">
              <w:rPr>
                <w:bCs/>
                <w:lang w:eastAsia="en-US"/>
              </w:rPr>
              <w:t>Решение задач по теме «Многогранники».</w:t>
            </w:r>
          </w:p>
          <w:p w14:paraId="1FFA83C1" w14:textId="4145D4F7" w:rsidR="00CC28F0" w:rsidRPr="00CC28F0" w:rsidRDefault="00CC28F0" w:rsidP="00CC28F0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185DFB45" w14:textId="77777777" w:rsidR="00CC28F0" w:rsidRPr="00CC28F0" w:rsidRDefault="00CC28F0" w:rsidP="00CC28F0">
            <w:pPr>
              <w:rPr>
                <w:b/>
                <w:lang w:eastAsia="en-US"/>
              </w:rPr>
            </w:pPr>
            <w:r w:rsidRPr="00CC28F0">
              <w:rPr>
                <w:b/>
                <w:lang w:eastAsia="en-US"/>
              </w:rPr>
              <w:t>Ход урока.</w:t>
            </w:r>
            <w:r w:rsidRPr="00CC28F0">
              <w:rPr>
                <w:lang w:eastAsia="en-US"/>
              </w:rPr>
              <w:t xml:space="preserve"> Видеоконференция в </w:t>
            </w:r>
            <w:r w:rsidRPr="00CC28F0">
              <w:rPr>
                <w:lang w:val="en-US" w:eastAsia="en-US"/>
              </w:rPr>
              <w:t>ZOOM</w:t>
            </w:r>
            <w:r w:rsidRPr="00CC28F0">
              <w:rPr>
                <w:lang w:eastAsia="en-US"/>
              </w:rPr>
              <w:t xml:space="preserve">. </w:t>
            </w:r>
            <w:r w:rsidRPr="00CC28F0">
              <w:rPr>
                <w:b/>
                <w:lang w:eastAsia="en-US"/>
              </w:rPr>
              <w:t>Самостоятельная работа.</w:t>
            </w:r>
          </w:p>
          <w:p w14:paraId="689D3876" w14:textId="687D4B5F" w:rsidR="00CC28F0" w:rsidRPr="00CC28F0" w:rsidRDefault="00CC28F0" w:rsidP="00CC28F0">
            <w:pPr>
              <w:rPr>
                <w:lang w:eastAsia="en-US"/>
              </w:rPr>
            </w:pPr>
            <w:r w:rsidRPr="00CC28F0">
              <w:rPr>
                <w:lang w:eastAsia="en-US"/>
              </w:rPr>
              <w:t xml:space="preserve">Файл с задачами отправлен сообщением в СГО. </w:t>
            </w:r>
          </w:p>
        </w:tc>
        <w:tc>
          <w:tcPr>
            <w:tcW w:w="2291" w:type="dxa"/>
          </w:tcPr>
          <w:p w14:paraId="728BED4B" w14:textId="29C17C64" w:rsidR="00CC28F0" w:rsidRPr="00CC28F0" w:rsidRDefault="00CC28F0" w:rsidP="00CC28F0">
            <w:pPr>
              <w:jc w:val="both"/>
              <w:rPr>
                <w:lang w:eastAsia="en-US"/>
              </w:rPr>
            </w:pPr>
            <w:r w:rsidRPr="00CC28F0">
              <w:rPr>
                <w:lang w:eastAsia="en-US"/>
              </w:rPr>
              <w:t>Файл отправлен сообщением в СГО</w:t>
            </w:r>
          </w:p>
        </w:tc>
        <w:tc>
          <w:tcPr>
            <w:tcW w:w="2953" w:type="dxa"/>
          </w:tcPr>
          <w:p w14:paraId="38178393" w14:textId="77777777" w:rsidR="00CC28F0" w:rsidRPr="00CC28F0" w:rsidRDefault="00CC28F0" w:rsidP="00CC28F0">
            <w:pPr>
              <w:rPr>
                <w:b/>
                <w:lang w:eastAsia="en-US"/>
              </w:rPr>
            </w:pPr>
            <w:r w:rsidRPr="00CC28F0">
              <w:rPr>
                <w:b/>
                <w:lang w:eastAsia="en-US"/>
              </w:rPr>
              <w:t xml:space="preserve">21.05.  </w:t>
            </w:r>
          </w:p>
          <w:p w14:paraId="7D1B3BB2" w14:textId="791F7025" w:rsidR="00CC28F0" w:rsidRPr="00CC28F0" w:rsidRDefault="00CC28F0" w:rsidP="00CC28F0">
            <w:pPr>
              <w:jc w:val="both"/>
              <w:rPr>
                <w:b/>
                <w:lang w:eastAsia="en-US"/>
              </w:rPr>
            </w:pPr>
            <w:r w:rsidRPr="00CC28F0">
              <w:rPr>
                <w:lang w:eastAsia="en-US"/>
              </w:rPr>
              <w:t xml:space="preserve">прислать на электронную почту  </w:t>
            </w:r>
            <w:hyperlink r:id="rId17" w:history="1">
              <w:r w:rsidRPr="00CC28F0">
                <w:rPr>
                  <w:rStyle w:val="a4"/>
                  <w:lang w:val="en-US" w:eastAsia="en-US"/>
                </w:rPr>
                <w:t>pofedorovna</w:t>
              </w:r>
              <w:r w:rsidRPr="00CC28F0">
                <w:rPr>
                  <w:rStyle w:val="a4"/>
                  <w:lang w:eastAsia="en-US"/>
                </w:rPr>
                <w:t>@</w:t>
              </w:r>
              <w:r w:rsidRPr="00CC28F0">
                <w:rPr>
                  <w:rStyle w:val="a4"/>
                  <w:lang w:val="en-US" w:eastAsia="en-US"/>
                </w:rPr>
                <w:t>mail</w:t>
              </w:r>
              <w:r w:rsidRPr="00CC28F0">
                <w:rPr>
                  <w:rStyle w:val="a4"/>
                  <w:lang w:eastAsia="en-US"/>
                </w:rPr>
                <w:t>.</w:t>
              </w:r>
              <w:r w:rsidRPr="00CC28F0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C5588E" w:rsidRPr="007334C0" w14:paraId="7D90F89F" w14:textId="77777777" w:rsidTr="00231D6E">
        <w:tc>
          <w:tcPr>
            <w:tcW w:w="637" w:type="dxa"/>
          </w:tcPr>
          <w:p w14:paraId="055901F1" w14:textId="396ED51B" w:rsidR="00C5588E" w:rsidRPr="007334C0" w:rsidRDefault="00C5588E" w:rsidP="00C5588E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42AC2782" w14:textId="4F15E9F6" w:rsidR="00C5588E" w:rsidRDefault="00C5588E" w:rsidP="00C5588E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61747F77" w14:textId="7FA2540E" w:rsidR="00C5588E" w:rsidRPr="004A6BDC" w:rsidRDefault="004A6BDC" w:rsidP="00C5588E">
            <w:pPr>
              <w:jc w:val="both"/>
            </w:pPr>
            <w:r w:rsidRPr="004A6BDC">
              <w:t>Заключение. Взгляд в будущее</w:t>
            </w:r>
          </w:p>
        </w:tc>
        <w:tc>
          <w:tcPr>
            <w:tcW w:w="4895" w:type="dxa"/>
          </w:tcPr>
          <w:p w14:paraId="4D4ADEE2" w14:textId="420D8248" w:rsidR="00C5588E" w:rsidRPr="004A6BDC" w:rsidRDefault="004A6BDC" w:rsidP="00C5588E">
            <w:pPr>
              <w:jc w:val="both"/>
            </w:pPr>
            <w:r w:rsidRPr="004A6BDC">
              <w:t>стр. 320-328</w:t>
            </w:r>
          </w:p>
        </w:tc>
        <w:tc>
          <w:tcPr>
            <w:tcW w:w="2291" w:type="dxa"/>
          </w:tcPr>
          <w:p w14:paraId="4C555819" w14:textId="3FBF8FF6" w:rsidR="00C5588E" w:rsidRPr="004A6BDC" w:rsidRDefault="004A6BDC" w:rsidP="00C5588E">
            <w:pPr>
              <w:jc w:val="both"/>
            </w:pPr>
            <w:r w:rsidRPr="004A6BDC">
              <w:t xml:space="preserve">Прочитать стр. 320-328 электронного учебника: Заключение. Взгляд </w:t>
            </w:r>
            <w:r w:rsidRPr="004A6BDC">
              <w:lastRenderedPageBreak/>
              <w:t>в будущее. Сделать конспект. Выполнить задание №1,3 на стр. 329 электронного учебника.</w:t>
            </w:r>
          </w:p>
        </w:tc>
        <w:tc>
          <w:tcPr>
            <w:tcW w:w="2953" w:type="dxa"/>
          </w:tcPr>
          <w:p w14:paraId="170DFB3D" w14:textId="77777777" w:rsidR="00C5588E" w:rsidRDefault="00C5588E" w:rsidP="00C5588E">
            <w:pPr>
              <w:jc w:val="both"/>
            </w:pPr>
            <w:r w:rsidRPr="00B333D0">
              <w:lastRenderedPageBreak/>
              <w:t xml:space="preserve">Отправить учителю на электронную почту </w:t>
            </w:r>
            <w:hyperlink r:id="rId18" w:history="1">
              <w:r w:rsidRPr="00B333D0">
                <w:rPr>
                  <w:rStyle w:val="a4"/>
                  <w:lang w:val="en-US"/>
                </w:rPr>
                <w:t>skakunova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m</w:t>
              </w:r>
              <w:r w:rsidRPr="00B333D0">
                <w:rPr>
                  <w:rStyle w:val="a4"/>
                </w:rPr>
                <w:t>@</w:t>
              </w:r>
              <w:r w:rsidRPr="00B333D0">
                <w:rPr>
                  <w:rStyle w:val="a4"/>
                  <w:lang w:val="en-US"/>
                </w:rPr>
                <w:t>yandex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ru</w:t>
              </w:r>
            </w:hyperlink>
            <w:r w:rsidRPr="00B333D0">
              <w:t xml:space="preserve"> </w:t>
            </w:r>
          </w:p>
          <w:p w14:paraId="01218250" w14:textId="1F7C1324" w:rsidR="00C5588E" w:rsidRPr="00B333D0" w:rsidRDefault="00C5588E" w:rsidP="00C5588E">
            <w:pPr>
              <w:jc w:val="both"/>
            </w:pPr>
            <w:r w:rsidRPr="00B333D0">
              <w:t xml:space="preserve">до </w:t>
            </w:r>
            <w:r w:rsidR="004A6BDC">
              <w:t>21</w:t>
            </w:r>
            <w:r w:rsidRPr="00B333D0">
              <w:t>.0</w:t>
            </w:r>
            <w:r w:rsidR="00441953">
              <w:t>5.</w:t>
            </w:r>
          </w:p>
        </w:tc>
      </w:tr>
      <w:tr w:rsidR="00CC28F0" w:rsidRPr="007334C0" w14:paraId="037C3DCF" w14:textId="77777777" w:rsidTr="00231D6E">
        <w:tc>
          <w:tcPr>
            <w:tcW w:w="637" w:type="dxa"/>
          </w:tcPr>
          <w:p w14:paraId="05A675E2" w14:textId="4925791F" w:rsidR="00CC28F0" w:rsidRPr="007334C0" w:rsidRDefault="00CC28F0" w:rsidP="00CC28F0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5E05138D" w14:textId="3FF65B55" w:rsidR="00CC28F0" w:rsidRDefault="00CC28F0" w:rsidP="00CC28F0">
            <w:pPr>
              <w:jc w:val="both"/>
            </w:pPr>
            <w:r>
              <w:t>Кубановедение</w:t>
            </w:r>
          </w:p>
        </w:tc>
        <w:tc>
          <w:tcPr>
            <w:tcW w:w="2193" w:type="dxa"/>
          </w:tcPr>
          <w:p w14:paraId="03CBE7C3" w14:textId="0F30FF17" w:rsidR="00CC28F0" w:rsidRPr="00A10463" w:rsidRDefault="00CC28F0" w:rsidP="00CC28F0">
            <w:pPr>
              <w:rPr>
                <w:bCs/>
                <w:color w:val="000000"/>
              </w:rPr>
            </w:pPr>
            <w:r>
              <w:t>Заключение</w:t>
            </w:r>
          </w:p>
        </w:tc>
        <w:tc>
          <w:tcPr>
            <w:tcW w:w="4895" w:type="dxa"/>
          </w:tcPr>
          <w:p w14:paraId="4086C7A8" w14:textId="65B6C336" w:rsidR="00CC28F0" w:rsidRPr="007334C0" w:rsidRDefault="00CC28F0" w:rsidP="00CC28F0">
            <w:r>
              <w:t>С. 160-161</w:t>
            </w:r>
          </w:p>
        </w:tc>
        <w:tc>
          <w:tcPr>
            <w:tcW w:w="2291" w:type="dxa"/>
          </w:tcPr>
          <w:p w14:paraId="0DA64B21" w14:textId="2F6BCEC0" w:rsidR="00CC28F0" w:rsidRPr="00A10463" w:rsidRDefault="00CC28F0" w:rsidP="00CC28F0">
            <w:pPr>
              <w:autoSpaceDE w:val="0"/>
              <w:autoSpaceDN w:val="0"/>
              <w:adjustRightInd w:val="0"/>
              <w:jc w:val="both"/>
            </w:pPr>
            <w:r>
              <w:t>Подготовь сообщение «Школа разных эпох»</w:t>
            </w:r>
          </w:p>
        </w:tc>
        <w:tc>
          <w:tcPr>
            <w:tcW w:w="2953" w:type="dxa"/>
          </w:tcPr>
          <w:p w14:paraId="0B93E5C3" w14:textId="77777777" w:rsidR="00CC28F0" w:rsidRDefault="00CC28F0" w:rsidP="00CC28F0">
            <w:pPr>
              <w:jc w:val="both"/>
            </w:pPr>
            <w:r>
              <w:t xml:space="preserve">Выполненные задания отправлять через мессенджер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 xml:space="preserve"> </w:t>
            </w:r>
          </w:p>
          <w:p w14:paraId="3F9CF553" w14:textId="22E0B437" w:rsidR="00CC28F0" w:rsidRPr="00063B8A" w:rsidRDefault="00CC28F0" w:rsidP="00CC28F0">
            <w:pPr>
              <w:jc w:val="both"/>
            </w:pPr>
            <w:r>
              <w:t>до 22.05.</w:t>
            </w:r>
          </w:p>
        </w:tc>
      </w:tr>
      <w:tr w:rsidR="008055CB" w:rsidRPr="00AD256B" w14:paraId="216897B9" w14:textId="77777777" w:rsidTr="00231D6E">
        <w:tc>
          <w:tcPr>
            <w:tcW w:w="637" w:type="dxa"/>
          </w:tcPr>
          <w:p w14:paraId="14F1C21C" w14:textId="6ABBC775" w:rsidR="008055CB" w:rsidRPr="007334C0" w:rsidRDefault="008055CB" w:rsidP="008055CB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4F52DCC6" w:rsidR="008055CB" w:rsidRDefault="008055CB" w:rsidP="008055CB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353C5B4F" w14:textId="7A3E2E3A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Написание рецензии, вариант №16.</w:t>
            </w:r>
          </w:p>
          <w:p w14:paraId="207A1C26" w14:textId="56A866C0" w:rsidR="008055CB" w:rsidRPr="002D76D7" w:rsidRDefault="008055CB" w:rsidP="00805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1B51FD87" w14:textId="77777777" w:rsidR="005801E6" w:rsidRDefault="005801E6" w:rsidP="005801E6">
            <w:pPr>
              <w:rPr>
                <w:sz w:val="22"/>
                <w:szCs w:val="22"/>
              </w:rPr>
            </w:pPr>
            <w:r>
              <w:t>РЭШУ ЕГЭ</w:t>
            </w:r>
          </w:p>
          <w:p w14:paraId="07969F39" w14:textId="214DB6A8" w:rsidR="008055CB" w:rsidRPr="000C5DF9" w:rsidRDefault="008055CB" w:rsidP="008055CB"/>
        </w:tc>
        <w:tc>
          <w:tcPr>
            <w:tcW w:w="2291" w:type="dxa"/>
          </w:tcPr>
          <w:p w14:paraId="2F415020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Написание рецензии</w:t>
            </w:r>
          </w:p>
          <w:p w14:paraId="3866F0C6" w14:textId="792BD315" w:rsidR="008055CB" w:rsidRPr="000C5DF9" w:rsidRDefault="008055CB" w:rsidP="008055CB">
            <w:pPr>
              <w:jc w:val="both"/>
            </w:pPr>
          </w:p>
        </w:tc>
        <w:tc>
          <w:tcPr>
            <w:tcW w:w="2953" w:type="dxa"/>
          </w:tcPr>
          <w:p w14:paraId="1BFFB7EC" w14:textId="77777777" w:rsidR="005801E6" w:rsidRDefault="005801E6" w:rsidP="005801E6">
            <w:pPr>
              <w:jc w:val="both"/>
              <w:rPr>
                <w:sz w:val="22"/>
                <w:szCs w:val="22"/>
              </w:rPr>
            </w:pPr>
            <w:r>
              <w:t>22.05</w:t>
            </w:r>
          </w:p>
          <w:p w14:paraId="602FB611" w14:textId="7B61FCCA" w:rsidR="008055CB" w:rsidRPr="00401D6E" w:rsidRDefault="008055CB" w:rsidP="008055CB">
            <w:pPr>
              <w:jc w:val="both"/>
            </w:pPr>
          </w:p>
        </w:tc>
      </w:tr>
      <w:tr w:rsidR="00CC28F0" w:rsidRPr="007334C0" w14:paraId="306AD568" w14:textId="77777777" w:rsidTr="00231D6E">
        <w:tc>
          <w:tcPr>
            <w:tcW w:w="637" w:type="dxa"/>
            <w:vMerge w:val="restart"/>
          </w:tcPr>
          <w:p w14:paraId="14B18174" w14:textId="63D56EED" w:rsidR="00CC28F0" w:rsidRPr="007334C0" w:rsidRDefault="00CC28F0" w:rsidP="00CC28F0">
            <w:pPr>
              <w:jc w:val="center"/>
            </w:pPr>
            <w:r>
              <w:t>19</w:t>
            </w:r>
          </w:p>
        </w:tc>
        <w:tc>
          <w:tcPr>
            <w:tcW w:w="2335" w:type="dxa"/>
            <w:vMerge w:val="restart"/>
          </w:tcPr>
          <w:p w14:paraId="78C00B6A" w14:textId="0E9D66B2" w:rsidR="00CC28F0" w:rsidRDefault="00CC28F0" w:rsidP="00CC28F0">
            <w:pPr>
              <w:jc w:val="both"/>
            </w:pPr>
            <w:r>
              <w:t>Избранные вопросы математики</w:t>
            </w:r>
          </w:p>
        </w:tc>
        <w:tc>
          <w:tcPr>
            <w:tcW w:w="2193" w:type="dxa"/>
          </w:tcPr>
          <w:p w14:paraId="7A82DE43" w14:textId="1E294332" w:rsidR="00CC28F0" w:rsidRPr="00CC28F0" w:rsidRDefault="00CC28F0" w:rsidP="00CC28F0">
            <w:pPr>
              <w:rPr>
                <w:bCs/>
                <w:lang w:eastAsia="en-US"/>
              </w:rPr>
            </w:pPr>
            <w:r w:rsidRPr="00CC28F0">
              <w:rPr>
                <w:bCs/>
                <w:lang w:eastAsia="en-US"/>
              </w:rPr>
              <w:t>Решение КИМов ЕГЭ базового и профильного уровня.</w:t>
            </w:r>
          </w:p>
        </w:tc>
        <w:tc>
          <w:tcPr>
            <w:tcW w:w="4895" w:type="dxa"/>
          </w:tcPr>
          <w:p w14:paraId="5E1E6556" w14:textId="77777777" w:rsidR="00CC28F0" w:rsidRPr="00CC28F0" w:rsidRDefault="00CC28F0" w:rsidP="00CC28F0">
            <w:pPr>
              <w:rPr>
                <w:b/>
                <w:lang w:eastAsia="en-US"/>
              </w:rPr>
            </w:pPr>
            <w:r w:rsidRPr="00CC28F0">
              <w:rPr>
                <w:b/>
                <w:lang w:eastAsia="en-US"/>
              </w:rPr>
              <w:t>Ход урока.</w:t>
            </w:r>
          </w:p>
          <w:p w14:paraId="09959AD1" w14:textId="4F228DDA" w:rsidR="00CC28F0" w:rsidRPr="00CC28F0" w:rsidRDefault="00CC28F0" w:rsidP="00CC28F0">
            <w:pPr>
              <w:rPr>
                <w:bCs/>
              </w:rPr>
            </w:pPr>
            <w:r w:rsidRPr="00CC28F0">
              <w:rPr>
                <w:lang w:eastAsia="en-US"/>
              </w:rPr>
              <w:t>Урок пройдет на сайте</w:t>
            </w:r>
            <w:r w:rsidRPr="00CC28F0">
              <w:rPr>
                <w:b/>
                <w:lang w:eastAsia="en-US"/>
              </w:rPr>
              <w:t xml:space="preserve"> РЕШУЕГЭ с 12-00 до 12-35</w:t>
            </w:r>
          </w:p>
        </w:tc>
        <w:tc>
          <w:tcPr>
            <w:tcW w:w="2291" w:type="dxa"/>
          </w:tcPr>
          <w:p w14:paraId="4B60FBBF" w14:textId="7BA8B677" w:rsidR="00CC28F0" w:rsidRPr="00CC28F0" w:rsidRDefault="00CC28F0" w:rsidP="00CC28F0">
            <w:pPr>
              <w:jc w:val="both"/>
              <w:rPr>
                <w:bCs/>
              </w:rPr>
            </w:pPr>
            <w:r w:rsidRPr="00CC28F0">
              <w:rPr>
                <w:lang w:eastAsia="en-US"/>
              </w:rPr>
              <w:t>Решение КИМов на сайте РЕШУЕГЭ</w:t>
            </w:r>
          </w:p>
        </w:tc>
        <w:tc>
          <w:tcPr>
            <w:tcW w:w="2953" w:type="dxa"/>
          </w:tcPr>
          <w:p w14:paraId="758DA00E" w14:textId="77777777" w:rsidR="00CC28F0" w:rsidRPr="00CC28F0" w:rsidRDefault="00CC28F0" w:rsidP="00CC28F0">
            <w:pPr>
              <w:rPr>
                <w:b/>
                <w:lang w:eastAsia="en-US"/>
              </w:rPr>
            </w:pPr>
            <w:r w:rsidRPr="00CC28F0">
              <w:rPr>
                <w:b/>
                <w:lang w:eastAsia="en-US"/>
              </w:rPr>
              <w:t xml:space="preserve">20.05. </w:t>
            </w:r>
          </w:p>
          <w:p w14:paraId="62A6B496" w14:textId="5542352B" w:rsidR="00CC28F0" w:rsidRPr="00CC28F0" w:rsidRDefault="00CC28F0" w:rsidP="00CC28F0">
            <w:pPr>
              <w:jc w:val="both"/>
              <w:rPr>
                <w:bCs/>
              </w:rPr>
            </w:pPr>
            <w:r w:rsidRPr="00CC28F0">
              <w:rPr>
                <w:b/>
                <w:lang w:eastAsia="en-US"/>
              </w:rPr>
              <w:t xml:space="preserve">с 12-00 до 12-35 </w:t>
            </w:r>
            <w:r w:rsidRPr="00CC28F0">
              <w:rPr>
                <w:lang w:eastAsia="en-US"/>
              </w:rPr>
              <w:t>на сайте РЕШУЕГЭ</w:t>
            </w:r>
          </w:p>
        </w:tc>
      </w:tr>
      <w:tr w:rsidR="00CC28F0" w:rsidRPr="007334C0" w14:paraId="48A7B27B" w14:textId="77777777" w:rsidTr="00231D6E">
        <w:tc>
          <w:tcPr>
            <w:tcW w:w="637" w:type="dxa"/>
            <w:vMerge/>
          </w:tcPr>
          <w:p w14:paraId="4BF1E998" w14:textId="77777777" w:rsidR="00CC28F0" w:rsidRDefault="00CC28F0" w:rsidP="00CC28F0">
            <w:pPr>
              <w:jc w:val="center"/>
            </w:pPr>
          </w:p>
        </w:tc>
        <w:tc>
          <w:tcPr>
            <w:tcW w:w="2335" w:type="dxa"/>
            <w:vMerge/>
          </w:tcPr>
          <w:p w14:paraId="1A9B37F9" w14:textId="77777777" w:rsidR="00CC28F0" w:rsidRDefault="00CC28F0" w:rsidP="00CC28F0">
            <w:pPr>
              <w:jc w:val="both"/>
            </w:pPr>
          </w:p>
        </w:tc>
        <w:tc>
          <w:tcPr>
            <w:tcW w:w="2193" w:type="dxa"/>
          </w:tcPr>
          <w:p w14:paraId="4FBF176F" w14:textId="5A8B7E94" w:rsidR="00CC28F0" w:rsidRPr="00CC28F0" w:rsidRDefault="00CC28F0" w:rsidP="00CC28F0">
            <w:pPr>
              <w:rPr>
                <w:bCs/>
                <w:lang w:eastAsia="en-US"/>
              </w:rPr>
            </w:pPr>
            <w:r w:rsidRPr="00CC28F0">
              <w:rPr>
                <w:bCs/>
                <w:lang w:eastAsia="en-US"/>
              </w:rPr>
              <w:t>Решение КИМов ЕГЭ базового и профильного уровня.</w:t>
            </w:r>
          </w:p>
        </w:tc>
        <w:tc>
          <w:tcPr>
            <w:tcW w:w="4895" w:type="dxa"/>
          </w:tcPr>
          <w:p w14:paraId="2A3469FE" w14:textId="77777777" w:rsidR="00CC28F0" w:rsidRPr="00CC28F0" w:rsidRDefault="00CC28F0" w:rsidP="00CC28F0">
            <w:pPr>
              <w:rPr>
                <w:lang w:eastAsia="en-US"/>
              </w:rPr>
            </w:pPr>
            <w:r w:rsidRPr="00CC28F0">
              <w:rPr>
                <w:lang w:eastAsia="en-US"/>
              </w:rPr>
              <w:t>Ход урока.</w:t>
            </w:r>
          </w:p>
          <w:p w14:paraId="70F2DE34" w14:textId="37D2EEE5" w:rsidR="00CC28F0" w:rsidRPr="00CC28F0" w:rsidRDefault="00CC28F0" w:rsidP="00CC28F0">
            <w:pPr>
              <w:rPr>
                <w:bCs/>
              </w:rPr>
            </w:pPr>
            <w:r w:rsidRPr="00CC28F0">
              <w:rPr>
                <w:lang w:eastAsia="en-US"/>
              </w:rPr>
              <w:t>Урок пройдет на сайте</w:t>
            </w:r>
            <w:r w:rsidRPr="00CC28F0">
              <w:rPr>
                <w:b/>
                <w:lang w:eastAsia="en-US"/>
              </w:rPr>
              <w:t xml:space="preserve"> РЕШУЕГЭ с 12-00 до 12-35</w:t>
            </w:r>
          </w:p>
        </w:tc>
        <w:tc>
          <w:tcPr>
            <w:tcW w:w="2291" w:type="dxa"/>
          </w:tcPr>
          <w:p w14:paraId="30436BC6" w14:textId="322394D1" w:rsidR="00CC28F0" w:rsidRPr="00CC28F0" w:rsidRDefault="00CC28F0" w:rsidP="00CC28F0">
            <w:pPr>
              <w:jc w:val="both"/>
              <w:rPr>
                <w:bCs/>
              </w:rPr>
            </w:pPr>
            <w:r w:rsidRPr="00CC28F0">
              <w:rPr>
                <w:lang w:eastAsia="en-US"/>
              </w:rPr>
              <w:t>Решение КИМов на сайте РЕШУЕГЭ</w:t>
            </w:r>
          </w:p>
        </w:tc>
        <w:tc>
          <w:tcPr>
            <w:tcW w:w="2953" w:type="dxa"/>
          </w:tcPr>
          <w:p w14:paraId="17D377FB" w14:textId="77777777" w:rsidR="00CC28F0" w:rsidRPr="00CC28F0" w:rsidRDefault="00CC28F0" w:rsidP="00CC28F0">
            <w:pPr>
              <w:rPr>
                <w:b/>
                <w:lang w:eastAsia="en-US"/>
              </w:rPr>
            </w:pPr>
            <w:r w:rsidRPr="00CC28F0">
              <w:rPr>
                <w:b/>
                <w:lang w:eastAsia="en-US"/>
              </w:rPr>
              <w:t xml:space="preserve">22.05. </w:t>
            </w:r>
          </w:p>
          <w:p w14:paraId="258A6093" w14:textId="26AE8FB5" w:rsidR="00CC28F0" w:rsidRPr="00CC28F0" w:rsidRDefault="00CC28F0" w:rsidP="00CC28F0">
            <w:pPr>
              <w:jc w:val="both"/>
              <w:rPr>
                <w:bCs/>
              </w:rPr>
            </w:pPr>
            <w:r w:rsidRPr="00CC28F0">
              <w:rPr>
                <w:b/>
                <w:lang w:eastAsia="en-US"/>
              </w:rPr>
              <w:t xml:space="preserve">с 12-00 до 12-35 </w:t>
            </w:r>
            <w:r w:rsidRPr="00CC28F0">
              <w:rPr>
                <w:lang w:eastAsia="en-US"/>
              </w:rPr>
              <w:t>на сайте РЕШУЕГЭ</w:t>
            </w:r>
          </w:p>
        </w:tc>
      </w:tr>
      <w:tr w:rsidR="008055CB" w:rsidRPr="007334C0" w14:paraId="31E11E40" w14:textId="77777777" w:rsidTr="00231D6E">
        <w:tc>
          <w:tcPr>
            <w:tcW w:w="637" w:type="dxa"/>
          </w:tcPr>
          <w:p w14:paraId="127D054A" w14:textId="344242DB" w:rsidR="008055CB" w:rsidRPr="007334C0" w:rsidRDefault="008055CB" w:rsidP="008055CB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6140ACD1" w14:textId="467B9774" w:rsidR="008055CB" w:rsidRDefault="008055CB" w:rsidP="008055CB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58B05BFB" w14:textId="77777777" w:rsidR="004A6BDC" w:rsidRPr="004A6BDC" w:rsidRDefault="004A6BDC" w:rsidP="004A6BDC">
            <w:pPr>
              <w:rPr>
                <w:lang w:eastAsia="en-US"/>
              </w:rPr>
            </w:pPr>
            <w:r w:rsidRPr="004A6BDC">
              <w:rPr>
                <w:lang w:eastAsia="en-US"/>
              </w:rPr>
              <w:t>Блок-модуль «Экономика»</w:t>
            </w:r>
          </w:p>
          <w:p w14:paraId="0932ABF7" w14:textId="0FCA923F" w:rsidR="008055CB" w:rsidRPr="004A6BDC" w:rsidRDefault="008055CB" w:rsidP="004A6BDC"/>
        </w:tc>
        <w:tc>
          <w:tcPr>
            <w:tcW w:w="4895" w:type="dxa"/>
          </w:tcPr>
          <w:p w14:paraId="77FBD4A1" w14:textId="0EC5EF65" w:rsidR="008055CB" w:rsidRPr="004A6BDC" w:rsidRDefault="004A6BDC" w:rsidP="004A6BDC">
            <w:r w:rsidRPr="004A6BDC">
              <w:rPr>
                <w:color w:val="000000" w:themeColor="text1"/>
              </w:rPr>
              <w:t xml:space="preserve">Тест будет отправлен 18.05 в группу на </w:t>
            </w:r>
            <w:r w:rsidRPr="004A6BDC">
              <w:rPr>
                <w:color w:val="000000"/>
                <w:lang w:val="en-US"/>
              </w:rPr>
              <w:t>Whats</w:t>
            </w:r>
            <w:r w:rsidRPr="004A6BDC">
              <w:rPr>
                <w:color w:val="000000"/>
              </w:rPr>
              <w:t>А</w:t>
            </w:r>
            <w:r w:rsidRPr="004A6BDC">
              <w:rPr>
                <w:color w:val="000000"/>
                <w:lang w:val="en-US"/>
              </w:rPr>
              <w:t>pp</w:t>
            </w:r>
            <w:r w:rsidRPr="004A6BDC">
              <w:rPr>
                <w:color w:val="000000" w:themeColor="text1"/>
              </w:rPr>
              <w:t>. До 12.00 18.05 отправить ответ учителю на электронную почту</w:t>
            </w:r>
          </w:p>
        </w:tc>
        <w:tc>
          <w:tcPr>
            <w:tcW w:w="2291" w:type="dxa"/>
          </w:tcPr>
          <w:p w14:paraId="131923A5" w14:textId="631AFE8A" w:rsidR="008055CB" w:rsidRPr="004A6BDC" w:rsidRDefault="004A6BDC" w:rsidP="004A6BDC">
            <w:pPr>
              <w:pStyle w:val="af"/>
              <w:spacing w:before="240" w:beforeAutospacing="0" w:after="240" w:afterAutospacing="0" w:line="270" w:lineRule="atLeast"/>
              <w:rPr>
                <w:color w:val="000000" w:themeColor="text1"/>
              </w:rPr>
            </w:pPr>
            <w:r w:rsidRPr="004A6BDC">
              <w:rPr>
                <w:color w:val="000000" w:themeColor="text1"/>
              </w:rPr>
              <w:t>Решить тест по блоку-модулю «Экономика».</w:t>
            </w:r>
          </w:p>
        </w:tc>
        <w:tc>
          <w:tcPr>
            <w:tcW w:w="2953" w:type="dxa"/>
          </w:tcPr>
          <w:p w14:paraId="46792DDC" w14:textId="5FB507AB" w:rsidR="008055CB" w:rsidRPr="004B1ECC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19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</w:t>
            </w:r>
            <w:r w:rsidR="004A6BDC">
              <w:t>18</w:t>
            </w:r>
            <w:r w:rsidRPr="004B1ECC">
              <w:t>.0</w:t>
            </w:r>
            <w:r w:rsidR="004A6BDC">
              <w:t>5</w:t>
            </w:r>
            <w:r w:rsidRPr="004B1ECC">
              <w:t>.</w:t>
            </w:r>
          </w:p>
        </w:tc>
      </w:tr>
      <w:tr w:rsidR="008055CB" w:rsidRPr="007334C0" w14:paraId="3B18F43C" w14:textId="77777777" w:rsidTr="00231D6E">
        <w:tc>
          <w:tcPr>
            <w:tcW w:w="637" w:type="dxa"/>
          </w:tcPr>
          <w:p w14:paraId="0590FED9" w14:textId="709065D9" w:rsidR="008055CB" w:rsidRDefault="008055CB" w:rsidP="008055CB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268D716C" w14:textId="0EA140B6" w:rsidR="008055CB" w:rsidRDefault="008055CB" w:rsidP="008055CB">
            <w:pPr>
              <w:jc w:val="both"/>
            </w:pPr>
            <w:r>
              <w:t>История в лицах</w:t>
            </w:r>
          </w:p>
        </w:tc>
        <w:tc>
          <w:tcPr>
            <w:tcW w:w="2193" w:type="dxa"/>
          </w:tcPr>
          <w:p w14:paraId="1B45049E" w14:textId="69F01703" w:rsidR="008055CB" w:rsidRPr="004A6BDC" w:rsidRDefault="004A6BDC" w:rsidP="008055CB">
            <w:pPr>
              <w:jc w:val="both"/>
            </w:pPr>
            <w:r w:rsidRPr="004A6BDC">
              <w:t>В.И. Ленин</w:t>
            </w:r>
          </w:p>
        </w:tc>
        <w:tc>
          <w:tcPr>
            <w:tcW w:w="4895" w:type="dxa"/>
          </w:tcPr>
          <w:p w14:paraId="41CEE6B5" w14:textId="4149D3D7" w:rsidR="008055CB" w:rsidRPr="004A6BDC" w:rsidRDefault="004A6BDC" w:rsidP="004A6BDC">
            <w:pPr>
              <w:jc w:val="center"/>
            </w:pPr>
            <w:r w:rsidRPr="004A6BDC">
              <w:t>-</w:t>
            </w:r>
          </w:p>
        </w:tc>
        <w:tc>
          <w:tcPr>
            <w:tcW w:w="2291" w:type="dxa"/>
          </w:tcPr>
          <w:p w14:paraId="39758845" w14:textId="098AC09F" w:rsidR="008055CB" w:rsidRPr="004A6BDC" w:rsidRDefault="004A6BDC" w:rsidP="008055CB">
            <w:pPr>
              <w:jc w:val="both"/>
            </w:pPr>
            <w:r w:rsidRPr="004A6BDC">
              <w:rPr>
                <w:color w:val="000000" w:themeColor="text1"/>
              </w:rPr>
              <w:t>Написать историческое сочинение о В.И. Ленине.</w:t>
            </w:r>
          </w:p>
        </w:tc>
        <w:tc>
          <w:tcPr>
            <w:tcW w:w="2953" w:type="dxa"/>
          </w:tcPr>
          <w:p w14:paraId="6CF982B9" w14:textId="1713B06C" w:rsidR="008055CB" w:rsidRPr="004B1ECC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20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</w:t>
            </w:r>
            <w:r w:rsidR="004A6BDC">
              <w:t>19</w:t>
            </w:r>
            <w:r w:rsidRPr="004B1ECC">
              <w:t>.0</w:t>
            </w:r>
            <w:r w:rsidR="00441953">
              <w:t>5</w:t>
            </w:r>
            <w:r w:rsidRPr="004B1ECC">
              <w:t>.</w:t>
            </w:r>
          </w:p>
        </w:tc>
      </w:tr>
    </w:tbl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FF6E" w14:textId="77777777" w:rsidR="002C5CE2" w:rsidRDefault="002C5CE2" w:rsidP="0064790B">
      <w:r>
        <w:separator/>
      </w:r>
    </w:p>
  </w:endnote>
  <w:endnote w:type="continuationSeparator" w:id="0">
    <w:p w14:paraId="7DF10CE0" w14:textId="77777777" w:rsidR="002C5CE2" w:rsidRDefault="002C5CE2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19">
          <w:rPr>
            <w:noProof/>
          </w:rPr>
          <w:t>3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8A7F8" w14:textId="77777777" w:rsidR="002C5CE2" w:rsidRDefault="002C5CE2" w:rsidP="0064790B">
      <w:r>
        <w:separator/>
      </w:r>
    </w:p>
  </w:footnote>
  <w:footnote w:type="continuationSeparator" w:id="0">
    <w:p w14:paraId="0FFBD660" w14:textId="77777777" w:rsidR="002C5CE2" w:rsidRDefault="002C5CE2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B9"/>
    <w:multiLevelType w:val="hybridMultilevel"/>
    <w:tmpl w:val="B41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75D"/>
    <w:multiLevelType w:val="hybridMultilevel"/>
    <w:tmpl w:val="FD6A90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9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1E30"/>
    <w:multiLevelType w:val="hybridMultilevel"/>
    <w:tmpl w:val="A522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3553"/>
    <w:rsid w:val="000457F9"/>
    <w:rsid w:val="00054DA1"/>
    <w:rsid w:val="00063B8A"/>
    <w:rsid w:val="0006705E"/>
    <w:rsid w:val="00090319"/>
    <w:rsid w:val="000A2075"/>
    <w:rsid w:val="000B3537"/>
    <w:rsid w:val="000C4D5A"/>
    <w:rsid w:val="000C5DF9"/>
    <w:rsid w:val="000E4585"/>
    <w:rsid w:val="001015A7"/>
    <w:rsid w:val="0012591A"/>
    <w:rsid w:val="00156CC0"/>
    <w:rsid w:val="00161A96"/>
    <w:rsid w:val="001859B0"/>
    <w:rsid w:val="001A2526"/>
    <w:rsid w:val="001A47C0"/>
    <w:rsid w:val="001A7FCC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A2365"/>
    <w:rsid w:val="002C02C2"/>
    <w:rsid w:val="002C5CE2"/>
    <w:rsid w:val="002D387B"/>
    <w:rsid w:val="002D5E0E"/>
    <w:rsid w:val="002D76D7"/>
    <w:rsid w:val="0031416B"/>
    <w:rsid w:val="00320AA9"/>
    <w:rsid w:val="00320D65"/>
    <w:rsid w:val="003215E1"/>
    <w:rsid w:val="003354E8"/>
    <w:rsid w:val="003532E1"/>
    <w:rsid w:val="00363DD4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41953"/>
    <w:rsid w:val="00455B5F"/>
    <w:rsid w:val="0049580A"/>
    <w:rsid w:val="004A6BDC"/>
    <w:rsid w:val="004B1ECC"/>
    <w:rsid w:val="004B2FE1"/>
    <w:rsid w:val="004B6F08"/>
    <w:rsid w:val="004D5DF5"/>
    <w:rsid w:val="004D7F0F"/>
    <w:rsid w:val="00500F6F"/>
    <w:rsid w:val="005101C9"/>
    <w:rsid w:val="00515C97"/>
    <w:rsid w:val="0054364F"/>
    <w:rsid w:val="00544E3B"/>
    <w:rsid w:val="00552188"/>
    <w:rsid w:val="0056027C"/>
    <w:rsid w:val="00563412"/>
    <w:rsid w:val="005801E6"/>
    <w:rsid w:val="00582240"/>
    <w:rsid w:val="00595972"/>
    <w:rsid w:val="00596A54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24260"/>
    <w:rsid w:val="006322EC"/>
    <w:rsid w:val="00633B0B"/>
    <w:rsid w:val="006375F8"/>
    <w:rsid w:val="0064182D"/>
    <w:rsid w:val="00642886"/>
    <w:rsid w:val="0064790B"/>
    <w:rsid w:val="0065580A"/>
    <w:rsid w:val="0066648B"/>
    <w:rsid w:val="00681A26"/>
    <w:rsid w:val="006861EE"/>
    <w:rsid w:val="00696037"/>
    <w:rsid w:val="006A4F20"/>
    <w:rsid w:val="006E0A14"/>
    <w:rsid w:val="0070793A"/>
    <w:rsid w:val="00720281"/>
    <w:rsid w:val="007334C0"/>
    <w:rsid w:val="00751E19"/>
    <w:rsid w:val="00753905"/>
    <w:rsid w:val="00763B4D"/>
    <w:rsid w:val="00773AFB"/>
    <w:rsid w:val="00787C61"/>
    <w:rsid w:val="0079278E"/>
    <w:rsid w:val="007974AD"/>
    <w:rsid w:val="007A2B4B"/>
    <w:rsid w:val="007C4142"/>
    <w:rsid w:val="007C4F95"/>
    <w:rsid w:val="007D53E6"/>
    <w:rsid w:val="007E0D64"/>
    <w:rsid w:val="008055CB"/>
    <w:rsid w:val="00806714"/>
    <w:rsid w:val="00840F27"/>
    <w:rsid w:val="00841EAD"/>
    <w:rsid w:val="00866424"/>
    <w:rsid w:val="008753B8"/>
    <w:rsid w:val="008830B4"/>
    <w:rsid w:val="00883DD7"/>
    <w:rsid w:val="008A00D4"/>
    <w:rsid w:val="008C5F2A"/>
    <w:rsid w:val="008C6A29"/>
    <w:rsid w:val="008E010F"/>
    <w:rsid w:val="008E0C5A"/>
    <w:rsid w:val="00914D98"/>
    <w:rsid w:val="00915701"/>
    <w:rsid w:val="009267C6"/>
    <w:rsid w:val="00951A44"/>
    <w:rsid w:val="00987A64"/>
    <w:rsid w:val="009A4AB6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A2470"/>
    <w:rsid w:val="00AC162C"/>
    <w:rsid w:val="00AD256B"/>
    <w:rsid w:val="00AF457C"/>
    <w:rsid w:val="00B03DE3"/>
    <w:rsid w:val="00B259EE"/>
    <w:rsid w:val="00B26F5F"/>
    <w:rsid w:val="00B333D0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1A61"/>
    <w:rsid w:val="00BF361B"/>
    <w:rsid w:val="00C00252"/>
    <w:rsid w:val="00C03EB4"/>
    <w:rsid w:val="00C16AD8"/>
    <w:rsid w:val="00C23BD0"/>
    <w:rsid w:val="00C373A8"/>
    <w:rsid w:val="00C5588E"/>
    <w:rsid w:val="00C61F19"/>
    <w:rsid w:val="00C92285"/>
    <w:rsid w:val="00CA0E8A"/>
    <w:rsid w:val="00CA136F"/>
    <w:rsid w:val="00CB465A"/>
    <w:rsid w:val="00CC28F0"/>
    <w:rsid w:val="00CE3A39"/>
    <w:rsid w:val="00D241D8"/>
    <w:rsid w:val="00D73921"/>
    <w:rsid w:val="00D81E81"/>
    <w:rsid w:val="00D84E3A"/>
    <w:rsid w:val="00DE3AEF"/>
    <w:rsid w:val="00E37DCB"/>
    <w:rsid w:val="00E55C27"/>
    <w:rsid w:val="00E67365"/>
    <w:rsid w:val="00E90168"/>
    <w:rsid w:val="00EA22F5"/>
    <w:rsid w:val="00EB3EDB"/>
    <w:rsid w:val="00EB703A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A5DF0"/>
    <w:rsid w:val="00FB470F"/>
    <w:rsid w:val="00FB6075"/>
    <w:rsid w:val="00FC0B7F"/>
    <w:rsid w:val="00FC4173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link w:val="50"/>
    <w:uiPriority w:val="9"/>
    <w:semiHidden/>
    <w:unhideWhenUsed/>
    <w:qFormat/>
    <w:rsid w:val="004B1E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B1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B1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kunova.m@yandex.ru" TargetMode="External"/><Relationship Id="rId13" Type="http://schemas.openxmlformats.org/officeDocument/2006/relationships/hyperlink" Target="https://resh.edu.ru/subject/lesson/4016/start/225682/" TargetMode="External"/><Relationship Id="rId18" Type="http://schemas.openxmlformats.org/officeDocument/2006/relationships/hyperlink" Target="mailto:skakunova.m@yandex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kakunova.m@yandex.ru" TargetMode="External"/><Relationship Id="rId12" Type="http://schemas.openxmlformats.org/officeDocument/2006/relationships/hyperlink" Target="mailto:pofedorovna@mail.ru" TargetMode="External"/><Relationship Id="rId17" Type="http://schemas.openxmlformats.org/officeDocument/2006/relationships/hyperlink" Target="mailto:pofedorov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48/start/20810/" TargetMode="External"/><Relationship Id="rId20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fedorovn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fedorovn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niarat@yandex.ru" TargetMode="External"/><Relationship Id="rId19" Type="http://schemas.openxmlformats.org/officeDocument/2006/relationships/hyperlink" Target="mailto:skakunova.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696069@gmail.com" TargetMode="External"/><Relationship Id="rId14" Type="http://schemas.openxmlformats.org/officeDocument/2006/relationships/hyperlink" Target="mailto:pofedorovn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2020-05-17T17:19:00Z</dcterms:created>
  <dcterms:modified xsi:type="dcterms:W3CDTF">2020-05-17T17:19:00Z</dcterms:modified>
</cp:coreProperties>
</file>